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96A" w:rsidRDefault="0043796A" w:rsidP="0043796A">
      <w:pPr>
        <w:pStyle w:val="AralkYok"/>
        <w:jc w:val="center"/>
        <w:rPr>
          <w:b/>
          <w:sz w:val="28"/>
        </w:rPr>
      </w:pPr>
      <w:r w:rsidRPr="0043796A">
        <w:rPr>
          <w:b/>
          <w:sz w:val="28"/>
        </w:rPr>
        <w:t xml:space="preserve">2017-2018 EĞİTİM-ÖĞRETİM YILI </w:t>
      </w:r>
      <w:r w:rsidR="00495781">
        <w:rPr>
          <w:b/>
          <w:sz w:val="28"/>
        </w:rPr>
        <w:t>…………………………………………..</w:t>
      </w:r>
      <w:bookmarkStart w:id="0" w:name="_GoBack"/>
      <w:bookmarkEnd w:id="0"/>
      <w:r w:rsidRPr="0043796A">
        <w:rPr>
          <w:b/>
          <w:sz w:val="28"/>
        </w:rPr>
        <w:t xml:space="preserve"> ORTAOKULU</w:t>
      </w:r>
    </w:p>
    <w:p w:rsidR="0031004F" w:rsidRDefault="0005702F" w:rsidP="0043796A">
      <w:pPr>
        <w:pStyle w:val="AralkYok"/>
        <w:jc w:val="center"/>
        <w:rPr>
          <w:b/>
          <w:sz w:val="28"/>
        </w:rPr>
      </w:pPr>
      <w:r>
        <w:rPr>
          <w:b/>
          <w:sz w:val="28"/>
        </w:rPr>
        <w:t>7</w:t>
      </w:r>
      <w:r w:rsidR="0043796A" w:rsidRPr="0043796A">
        <w:rPr>
          <w:b/>
          <w:sz w:val="28"/>
        </w:rPr>
        <w:t>. SINIFLAR SEVİYE TESPİT SINAVI</w:t>
      </w:r>
    </w:p>
    <w:p w:rsidR="00156D80" w:rsidRPr="00156D80" w:rsidRDefault="00156D80" w:rsidP="00156D80">
      <w:pPr>
        <w:pStyle w:val="AralkYok"/>
        <w:rPr>
          <w:sz w:val="14"/>
        </w:rPr>
      </w:pPr>
    </w:p>
    <w:p w:rsidR="0043796A" w:rsidRDefault="0043796A" w:rsidP="0043796A">
      <w:pPr>
        <w:pStyle w:val="AralkYok"/>
        <w:rPr>
          <w:b/>
          <w:sz w:val="24"/>
        </w:rPr>
      </w:pPr>
      <w:r>
        <w:rPr>
          <w:b/>
          <w:sz w:val="24"/>
        </w:rPr>
        <w:t xml:space="preserve">Adı Soyadı:                                                             </w:t>
      </w:r>
      <w:r w:rsidR="005729D4">
        <w:rPr>
          <w:b/>
          <w:sz w:val="24"/>
        </w:rPr>
        <w:t xml:space="preserve">                  </w:t>
      </w:r>
      <w:r>
        <w:rPr>
          <w:b/>
          <w:sz w:val="24"/>
        </w:rPr>
        <w:t xml:space="preserve">Numarası:                           </w:t>
      </w:r>
      <w:r w:rsidR="005729D4">
        <w:rPr>
          <w:b/>
          <w:sz w:val="24"/>
        </w:rPr>
        <w:t xml:space="preserve">                     </w:t>
      </w:r>
      <w:r>
        <w:rPr>
          <w:b/>
          <w:sz w:val="24"/>
        </w:rPr>
        <w:t xml:space="preserve"> Sınıfı:</w:t>
      </w:r>
    </w:p>
    <w:p w:rsidR="00D477A3" w:rsidRPr="00166E09" w:rsidRDefault="00D477A3" w:rsidP="00166E09">
      <w:pPr>
        <w:pStyle w:val="AralkYok"/>
        <w:rPr>
          <w:sz w:val="14"/>
        </w:rPr>
      </w:pPr>
    </w:p>
    <w:tbl>
      <w:tblPr>
        <w:tblStyle w:val="TabloKlavuzu"/>
        <w:tblW w:w="1134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5671"/>
      </w:tblGrid>
      <w:tr w:rsidR="0043796A" w:rsidTr="00315716">
        <w:tc>
          <w:tcPr>
            <w:tcW w:w="5670" w:type="dxa"/>
          </w:tcPr>
          <w:p w:rsidR="001876E3" w:rsidRPr="001876E3" w:rsidRDefault="0043796A" w:rsidP="001876E3">
            <w:pPr>
              <w:pStyle w:val="AralkYok"/>
            </w:pPr>
            <w:r w:rsidRPr="001876E3">
              <w:rPr>
                <w:b/>
                <w:sz w:val="28"/>
              </w:rPr>
              <w:t>1.</w:t>
            </w:r>
            <w:r w:rsidRPr="001876E3">
              <w:t xml:space="preserve"> </w:t>
            </w:r>
            <w:r w:rsidR="001876E3" w:rsidRPr="001876E3">
              <w:t xml:space="preserve">Bir öğrenci kitapta gördüğü </w:t>
            </w:r>
            <w:r w:rsidR="001876E3">
              <w:t xml:space="preserve">bir hücre resminin, bitki ya da </w:t>
            </w:r>
            <w:r w:rsidR="001876E3" w:rsidRPr="001876E3">
              <w:t>hayvan hücresi</w:t>
            </w:r>
            <w:r w:rsidR="001876E3">
              <w:t xml:space="preserve"> olduğuna karar vermek istiyor. </w:t>
            </w:r>
            <w:r w:rsidR="001876E3" w:rsidRPr="00166059">
              <w:rPr>
                <w:i/>
              </w:rPr>
              <w:t>Öğrenci,</w:t>
            </w:r>
          </w:p>
          <w:p w:rsidR="001876E3" w:rsidRPr="001876E3" w:rsidRDefault="001876E3" w:rsidP="001876E3">
            <w:pPr>
              <w:pStyle w:val="AralkYok"/>
              <w:rPr>
                <w:i/>
              </w:rPr>
            </w:pPr>
            <w:r w:rsidRPr="001876E3">
              <w:rPr>
                <w:i/>
              </w:rPr>
              <w:t>1. Hücre duvarı                              2. Mitokondri</w:t>
            </w:r>
          </w:p>
          <w:p w:rsidR="001876E3" w:rsidRPr="001876E3" w:rsidRDefault="001876E3" w:rsidP="001876E3">
            <w:pPr>
              <w:pStyle w:val="AralkYok"/>
              <w:rPr>
                <w:i/>
              </w:rPr>
            </w:pPr>
            <w:r w:rsidRPr="001876E3">
              <w:rPr>
                <w:i/>
              </w:rPr>
              <w:t>3. Ribozom                                     4. Kloroplast</w:t>
            </w:r>
          </w:p>
          <w:p w:rsidR="001876E3" w:rsidRPr="001876E3" w:rsidRDefault="001876E3" w:rsidP="001876E3">
            <w:pPr>
              <w:pStyle w:val="AralkYok"/>
              <w:rPr>
                <w:b/>
              </w:rPr>
            </w:pPr>
            <w:r w:rsidRPr="001876E3">
              <w:rPr>
                <w:b/>
              </w:rPr>
              <w:t>bulundurma durumlarından hangilerine bakarak bu hücrenin ait olduğu canlı sınıfına karar verebilir?</w:t>
            </w:r>
          </w:p>
          <w:p w:rsidR="0043796A" w:rsidRDefault="001876E3" w:rsidP="001876E3">
            <w:pPr>
              <w:pStyle w:val="AralkYok"/>
            </w:pPr>
            <w:r>
              <w:t>A) 1 ve 2          B) 1 ve 4          C) 2 ve 3          D) 3 ve 4</w:t>
            </w:r>
          </w:p>
          <w:p w:rsidR="001876E3" w:rsidRDefault="001876E3" w:rsidP="001876E3">
            <w:pPr>
              <w:pStyle w:val="AralkYok"/>
            </w:pPr>
          </w:p>
          <w:p w:rsidR="008C4031" w:rsidRPr="008C4031" w:rsidRDefault="001876E3" w:rsidP="008C4031">
            <w:pPr>
              <w:pStyle w:val="AralkYok"/>
              <w:rPr>
                <w:b/>
              </w:rPr>
            </w:pPr>
            <w:r w:rsidRPr="008C4031">
              <w:rPr>
                <w:b/>
                <w:sz w:val="28"/>
              </w:rPr>
              <w:t>2.</w:t>
            </w:r>
            <w:r w:rsidR="008C4031" w:rsidRPr="008C4031">
              <w:rPr>
                <w:b/>
              </w:rPr>
              <w:t xml:space="preserve"> Kol kası ile mide kası arasındaki farkları belirtmek isteyen bir öğrenci sunumunda aşağıdakilerden hangisini kullanamaz?</w:t>
            </w:r>
          </w:p>
          <w:p w:rsidR="008C4031" w:rsidRPr="008C4031" w:rsidRDefault="008C4031" w:rsidP="008C4031">
            <w:pPr>
              <w:pStyle w:val="AralkYok"/>
            </w:pPr>
            <w:r w:rsidRPr="008C4031">
              <w:t>A) Çalışma hızları</w:t>
            </w:r>
          </w:p>
          <w:p w:rsidR="008C4031" w:rsidRPr="008C4031" w:rsidRDefault="008C4031" w:rsidP="008C4031">
            <w:pPr>
              <w:pStyle w:val="AralkYok"/>
            </w:pPr>
            <w:r w:rsidRPr="008C4031">
              <w:t>B) İsteğe bağlı çalışma durumları</w:t>
            </w:r>
          </w:p>
          <w:p w:rsidR="008C4031" w:rsidRPr="008C4031" w:rsidRDefault="008C4031" w:rsidP="008C4031">
            <w:pPr>
              <w:pStyle w:val="AralkYok"/>
            </w:pPr>
            <w:r w:rsidRPr="008C4031">
              <w:t>C) Kasılıp – gevşeme hareketi yapmaları</w:t>
            </w:r>
          </w:p>
          <w:p w:rsidR="001876E3" w:rsidRDefault="008C4031" w:rsidP="008C4031">
            <w:pPr>
              <w:pStyle w:val="AralkYok"/>
            </w:pPr>
            <w:r w:rsidRPr="008C4031">
              <w:t>D) Mikroskop altında incelendiğinde şekilleri</w:t>
            </w:r>
          </w:p>
          <w:p w:rsidR="008C4031" w:rsidRDefault="008C4031" w:rsidP="008C4031">
            <w:pPr>
              <w:pStyle w:val="AralkYok"/>
            </w:pPr>
          </w:p>
          <w:p w:rsidR="008C4031" w:rsidRPr="002B1583" w:rsidRDefault="008C4031" w:rsidP="002B1583">
            <w:pPr>
              <w:pStyle w:val="AralkYok"/>
            </w:pPr>
            <w:r w:rsidRPr="002B1583">
              <w:rPr>
                <w:b/>
                <w:sz w:val="28"/>
              </w:rPr>
              <w:t>3.</w:t>
            </w:r>
            <w:r w:rsidRPr="002B1583">
              <w:rPr>
                <w:sz w:val="28"/>
              </w:rPr>
              <w:t xml:space="preserve"> </w:t>
            </w:r>
            <w:r w:rsidR="002B1583">
              <w:t>Bir pet şişenin ucu kesilerek ağzına şekildeki gibi balon takılmıştır.</w:t>
            </w:r>
          </w:p>
          <w:p w:rsidR="0043796A" w:rsidRDefault="00366BCC" w:rsidP="0043796A">
            <w:pPr>
              <w:pStyle w:val="AralkYok"/>
              <w:rPr>
                <w:b/>
              </w:rPr>
            </w:pPr>
            <w:r>
              <w:object w:dxaOrig="4005" w:dyaOrig="3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85pt;height:134.5pt" o:ole="">
                  <v:imagedata r:id="rId4" o:title=""/>
                </v:shape>
                <o:OLEObject Type="Embed" ProgID="PBrush" ShapeID="_x0000_i1025" DrawAspect="Content" ObjectID="_1568493969" r:id="rId5"/>
              </w:object>
            </w:r>
          </w:p>
          <w:p w:rsidR="0040536B" w:rsidRPr="0040536B" w:rsidRDefault="0040536B" w:rsidP="0040536B">
            <w:pPr>
              <w:pStyle w:val="AralkYok"/>
              <w:rPr>
                <w:b/>
              </w:rPr>
            </w:pPr>
            <w:r w:rsidRPr="0040536B">
              <w:rPr>
                <w:b/>
              </w:rPr>
              <w:t>Bu düzeneği kuran öğrencinin düzenek ile ilgili,</w:t>
            </w:r>
          </w:p>
          <w:p w:rsidR="0040536B" w:rsidRPr="0040536B" w:rsidRDefault="0040536B" w:rsidP="0040536B">
            <w:pPr>
              <w:pStyle w:val="AralkYok"/>
              <w:rPr>
                <w:i/>
              </w:rPr>
            </w:pPr>
            <w:r w:rsidRPr="0040536B">
              <w:rPr>
                <w:i/>
              </w:rPr>
              <w:t>1. Şişenin ucu kesilerek ağzına takılan balon diyaframı temsil etmektedir.</w:t>
            </w:r>
          </w:p>
          <w:p w:rsidR="0040536B" w:rsidRPr="0040536B" w:rsidRDefault="0040536B" w:rsidP="0040536B">
            <w:pPr>
              <w:pStyle w:val="AralkYok"/>
              <w:rPr>
                <w:i/>
              </w:rPr>
            </w:pPr>
            <w:r w:rsidRPr="0040536B">
              <w:rPr>
                <w:i/>
              </w:rPr>
              <w:t>2. Balonu 1 yönünde çekmem diyaframın kasılmasını yani soluk almayı ifade eder.</w:t>
            </w:r>
          </w:p>
          <w:p w:rsidR="0040536B" w:rsidRPr="0040536B" w:rsidRDefault="0040536B" w:rsidP="0040536B">
            <w:pPr>
              <w:pStyle w:val="AralkYok"/>
              <w:rPr>
                <w:i/>
              </w:rPr>
            </w:pPr>
            <w:r w:rsidRPr="0040536B">
              <w:rPr>
                <w:i/>
              </w:rPr>
              <w:t>3. Balonu serbest bıraktığımda 2 yönünde giderek soluk vermeyi temsil eder.</w:t>
            </w:r>
          </w:p>
          <w:p w:rsidR="0040536B" w:rsidRPr="0040536B" w:rsidRDefault="0040536B" w:rsidP="0040536B">
            <w:pPr>
              <w:pStyle w:val="AralkYok"/>
              <w:rPr>
                <w:b/>
              </w:rPr>
            </w:pPr>
            <w:r w:rsidRPr="0040536B">
              <w:rPr>
                <w:b/>
              </w:rPr>
              <w:t>açıklamalarından hangileri doğrudur?</w:t>
            </w:r>
          </w:p>
          <w:p w:rsidR="0043796A" w:rsidRDefault="0040536B" w:rsidP="0040536B">
            <w:pPr>
              <w:pStyle w:val="AralkYok"/>
            </w:pPr>
            <w:r>
              <w:t xml:space="preserve">A) 1 ve 2          </w:t>
            </w:r>
            <w:r w:rsidRPr="0040536B">
              <w:t>B) 1 ve 3</w:t>
            </w:r>
            <w:r>
              <w:t xml:space="preserve">          C) 2 ve 3          D) 1, 2 ve 3</w:t>
            </w:r>
          </w:p>
          <w:p w:rsidR="00366BCC" w:rsidRDefault="00366BCC" w:rsidP="0040536B">
            <w:pPr>
              <w:pStyle w:val="AralkYok"/>
            </w:pPr>
          </w:p>
          <w:p w:rsidR="001D6E8C" w:rsidRPr="001D6E8C" w:rsidRDefault="00366BCC" w:rsidP="001D6E8C">
            <w:pPr>
              <w:pStyle w:val="AralkYok"/>
            </w:pPr>
            <w:r w:rsidRPr="001D6E8C">
              <w:rPr>
                <w:b/>
                <w:sz w:val="28"/>
              </w:rPr>
              <w:t>4.</w:t>
            </w:r>
            <w:r w:rsidR="001D6E8C" w:rsidRPr="001D6E8C">
              <w:rPr>
                <w:sz w:val="28"/>
              </w:rPr>
              <w:t xml:space="preserve"> </w:t>
            </w:r>
            <w:r w:rsidR="001D6E8C" w:rsidRPr="001D6E8C">
              <w:t>Büyük kan dolaşımıyla ilgili,</w:t>
            </w:r>
          </w:p>
          <w:p w:rsidR="001D6E8C" w:rsidRPr="001D6E8C" w:rsidRDefault="001D6E8C" w:rsidP="001D6E8C">
            <w:pPr>
              <w:pStyle w:val="AralkYok"/>
              <w:rPr>
                <w:i/>
              </w:rPr>
            </w:pPr>
            <w:r w:rsidRPr="001D6E8C">
              <w:rPr>
                <w:i/>
              </w:rPr>
              <w:t>1. Oksijence zengin kanın vücuda taşınmasıdır.</w:t>
            </w:r>
          </w:p>
          <w:p w:rsidR="001D6E8C" w:rsidRPr="001D6E8C" w:rsidRDefault="001D6E8C" w:rsidP="001D6E8C">
            <w:pPr>
              <w:pStyle w:val="AralkYok"/>
              <w:rPr>
                <w:i/>
              </w:rPr>
            </w:pPr>
            <w:r w:rsidRPr="001D6E8C">
              <w:rPr>
                <w:i/>
              </w:rPr>
              <w:t>2. Karbondioksitçe zengin kan toplanarak vücuda verilir.</w:t>
            </w:r>
          </w:p>
          <w:p w:rsidR="001D6E8C" w:rsidRPr="001D6E8C" w:rsidRDefault="001D6E8C" w:rsidP="001D6E8C">
            <w:pPr>
              <w:pStyle w:val="AralkYok"/>
              <w:rPr>
                <w:i/>
              </w:rPr>
            </w:pPr>
            <w:r w:rsidRPr="001D6E8C">
              <w:rPr>
                <w:i/>
              </w:rPr>
              <w:t>3. Sol karıncıktan çıkan kan, sağ kulakçığa gelir.</w:t>
            </w:r>
          </w:p>
          <w:p w:rsidR="001D6E8C" w:rsidRPr="001D6E8C" w:rsidRDefault="001D6E8C" w:rsidP="001D6E8C">
            <w:pPr>
              <w:pStyle w:val="AralkYok"/>
              <w:rPr>
                <w:b/>
              </w:rPr>
            </w:pPr>
            <w:r w:rsidRPr="001D6E8C">
              <w:rPr>
                <w:b/>
              </w:rPr>
              <w:t>ifadelerinden hangileri doğrudur?</w:t>
            </w:r>
          </w:p>
          <w:p w:rsidR="00366BCC" w:rsidRDefault="001D6E8C" w:rsidP="001D6E8C">
            <w:pPr>
              <w:pStyle w:val="AralkYok"/>
            </w:pPr>
            <w:r w:rsidRPr="001D6E8C">
              <w:t>A)</w:t>
            </w:r>
            <w:r>
              <w:t xml:space="preserve"> Yalnız 1          B) 1 ve 3          C) 2 ve 3          D) 1, 2 ve 3</w:t>
            </w:r>
          </w:p>
          <w:p w:rsidR="001D6E8C" w:rsidRDefault="001D6E8C" w:rsidP="001D6E8C">
            <w:pPr>
              <w:pStyle w:val="AralkYok"/>
            </w:pPr>
          </w:p>
          <w:p w:rsidR="001D6E8C" w:rsidRPr="00B124C6" w:rsidRDefault="001D6E8C" w:rsidP="00B124C6">
            <w:pPr>
              <w:pStyle w:val="AralkYok"/>
            </w:pPr>
            <w:r w:rsidRPr="00B124C6">
              <w:rPr>
                <w:b/>
                <w:sz w:val="28"/>
              </w:rPr>
              <w:t>5.</w:t>
            </w:r>
            <w:r w:rsidR="00B124C6" w:rsidRPr="00B124C6">
              <w:rPr>
                <w:sz w:val="28"/>
              </w:rPr>
              <w:t xml:space="preserve"> </w:t>
            </w:r>
            <w:r w:rsidR="00B124C6" w:rsidRPr="00B124C6">
              <w:t>Aşağıda bir cisme etki eden kuvvetler gösterilmiştir.</w:t>
            </w:r>
          </w:p>
          <w:p w:rsidR="0043796A" w:rsidRDefault="009A61E7" w:rsidP="0043796A">
            <w:pPr>
              <w:pStyle w:val="AralkYok"/>
              <w:rPr>
                <w:b/>
              </w:rPr>
            </w:pPr>
            <w:r>
              <w:object w:dxaOrig="2775" w:dyaOrig="720">
                <v:shape id="_x0000_i1026" type="#_x0000_t75" style="width:138.55pt;height:36pt" o:ole="">
                  <v:imagedata r:id="rId6" o:title=""/>
                </v:shape>
                <o:OLEObject Type="Embed" ProgID="PBrush" ShapeID="_x0000_i1026" DrawAspect="Content" ObjectID="_1568493970" r:id="rId7"/>
              </w:object>
            </w:r>
          </w:p>
          <w:p w:rsidR="00B124C6" w:rsidRPr="00B124C6" w:rsidRDefault="00B124C6" w:rsidP="00B124C6">
            <w:pPr>
              <w:pStyle w:val="AralkYok"/>
              <w:rPr>
                <w:b/>
              </w:rPr>
            </w:pPr>
            <w:r w:rsidRPr="00B124C6">
              <w:rPr>
                <w:b/>
              </w:rPr>
              <w:t>Bu cisme etki eden bileşke kuvvetin F</w:t>
            </w:r>
            <w:r w:rsidRPr="00B124C6">
              <w:rPr>
                <w:b/>
                <w:sz w:val="24"/>
                <w:vertAlign w:val="subscript"/>
              </w:rPr>
              <w:t>2</w:t>
            </w:r>
            <w:r w:rsidRPr="00B124C6">
              <w:rPr>
                <w:b/>
              </w:rPr>
              <w:t xml:space="preserve"> yönünde 8N olması için F</w:t>
            </w:r>
            <w:r w:rsidRPr="00B124C6">
              <w:rPr>
                <w:b/>
                <w:sz w:val="24"/>
                <w:vertAlign w:val="subscript"/>
              </w:rPr>
              <w:t>2</w:t>
            </w:r>
            <w:r w:rsidRPr="00B124C6">
              <w:rPr>
                <w:b/>
              </w:rPr>
              <w:t xml:space="preserve"> kuvveti kaç N olmalıdır?</w:t>
            </w:r>
          </w:p>
          <w:p w:rsidR="0043796A" w:rsidRPr="00B124C6" w:rsidRDefault="00B124C6" w:rsidP="00B124C6">
            <w:pPr>
              <w:pStyle w:val="AralkYok"/>
            </w:pPr>
            <w:r w:rsidRPr="00B124C6">
              <w:t>A) 2</w:t>
            </w:r>
            <w:r>
              <w:t>N               B) 8</w:t>
            </w:r>
            <w:r w:rsidRPr="00B124C6">
              <w:t>N</w:t>
            </w:r>
            <w:r>
              <w:t xml:space="preserve">               C) 14</w:t>
            </w:r>
            <w:r w:rsidRPr="00B124C6">
              <w:t>N</w:t>
            </w:r>
            <w:r>
              <w:t xml:space="preserve">               D) 16</w:t>
            </w:r>
            <w:r w:rsidRPr="00B124C6">
              <w:t>N</w: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43796A" w:rsidRPr="00976EB6" w:rsidRDefault="00514244" w:rsidP="00976EB6">
            <w:pPr>
              <w:pStyle w:val="AralkYok"/>
            </w:pPr>
            <w:r w:rsidRPr="00976EB6">
              <w:rPr>
                <w:b/>
                <w:sz w:val="28"/>
              </w:rPr>
              <w:lastRenderedPageBreak/>
              <w:t>11.</w:t>
            </w:r>
            <w:r w:rsidRPr="00976EB6">
              <w:rPr>
                <w:sz w:val="28"/>
              </w:rPr>
              <w:t xml:space="preserve"> </w:t>
            </w:r>
            <w:r w:rsidR="00976EB6" w:rsidRPr="00976EB6">
              <w:t>X, Y ve Z sıvılarına ait kütle - hacim grafiği aşağıdaki gibidir.</w:t>
            </w:r>
          </w:p>
          <w:p w:rsidR="0043796A" w:rsidRDefault="00976EB6" w:rsidP="0043796A">
            <w:pPr>
              <w:pStyle w:val="AralkYok"/>
              <w:rPr>
                <w:b/>
              </w:rPr>
            </w:pPr>
            <w:r>
              <w:object w:dxaOrig="3195" w:dyaOrig="2415">
                <v:shape id="_x0000_i1027" type="#_x0000_t75" style="width:159.6pt;height:120.9pt" o:ole="">
                  <v:imagedata r:id="rId8" o:title=""/>
                </v:shape>
                <o:OLEObject Type="Embed" ProgID="PBrush" ShapeID="_x0000_i1027" DrawAspect="Content" ObjectID="_1568493971" r:id="rId9"/>
              </w:object>
            </w:r>
          </w:p>
          <w:p w:rsidR="0043796A" w:rsidRPr="00976EB6" w:rsidRDefault="00976EB6" w:rsidP="00976EB6">
            <w:pPr>
              <w:pStyle w:val="AralkYok"/>
              <w:rPr>
                <w:b/>
              </w:rPr>
            </w:pPr>
            <w:r w:rsidRPr="00976EB6">
              <w:rPr>
                <w:b/>
              </w:rPr>
              <w:t>Birbirine karışmayan ve birbiri içinde çözünmeyen bu maddelerin eşit hacimleri aynı kaba konulduklarında kaptaki son görünüm nasıl olur?</w:t>
            </w:r>
          </w:p>
          <w:p w:rsidR="0043796A" w:rsidRDefault="00976EB6" w:rsidP="0043796A">
            <w:pPr>
              <w:pStyle w:val="AralkYok"/>
              <w:rPr>
                <w:b/>
              </w:rPr>
            </w:pPr>
            <w:r>
              <w:object w:dxaOrig="5490" w:dyaOrig="1335">
                <v:shape id="_x0000_i1028" type="#_x0000_t75" style="width:261.5pt;height:66.55pt" o:ole="">
                  <v:imagedata r:id="rId10" o:title=""/>
                </v:shape>
                <o:OLEObject Type="Embed" ProgID="PBrush" ShapeID="_x0000_i1028" DrawAspect="Content" ObjectID="_1568493972" r:id="rId11"/>
              </w:objec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43796A" w:rsidRDefault="00441043" w:rsidP="002C5867">
            <w:pPr>
              <w:pStyle w:val="AralkYok"/>
              <w:rPr>
                <w:b/>
              </w:rPr>
            </w:pPr>
            <w:r w:rsidRPr="00630AE1">
              <w:rPr>
                <w:b/>
                <w:sz w:val="28"/>
              </w:rPr>
              <w:t>12.</w:t>
            </w:r>
            <w:r w:rsidR="002C5867" w:rsidRPr="00630AE1">
              <w:rPr>
                <w:b/>
                <w:sz w:val="28"/>
              </w:rPr>
              <w:t xml:space="preserve"> </w:t>
            </w:r>
            <w:r w:rsidR="002C5867">
              <w:t>Bir öğrenci aşağıdaki gibi radyo ve kutu kullanarak bir düzenek hazırlıyor.</w:t>
            </w:r>
          </w:p>
          <w:p w:rsidR="0043796A" w:rsidRDefault="00B54BD6" w:rsidP="00F57D4E">
            <w:pPr>
              <w:autoSpaceDE w:val="0"/>
              <w:autoSpaceDN w:val="0"/>
              <w:adjustRightInd w:val="0"/>
              <w:rPr>
                <w:b/>
              </w:rPr>
            </w:pPr>
            <w:r>
              <w:object w:dxaOrig="1560" w:dyaOrig="1485">
                <v:shape id="_x0000_i1029" type="#_x0000_t75" style="width:78.1pt;height:74.05pt" o:ole="">
                  <v:imagedata r:id="rId12" o:title=""/>
                </v:shape>
                <o:OLEObject Type="Embed" ProgID="PBrush" ShapeID="_x0000_i1029" DrawAspect="Content" ObjectID="_1568493973" r:id="rId13"/>
              </w:object>
            </w:r>
          </w:p>
          <w:p w:rsidR="00630AE1" w:rsidRPr="00630AE1" w:rsidRDefault="00630AE1" w:rsidP="00630AE1">
            <w:pPr>
              <w:pStyle w:val="AralkYok"/>
              <w:rPr>
                <w:b/>
              </w:rPr>
            </w:pPr>
            <w:r w:rsidRPr="00630AE1">
              <w:rPr>
                <w:b/>
              </w:rPr>
              <w:t>Öğrenci radyonun sesini daha az duymak için kutunun etrafını hangi madde ile sarmalıdır?</w:t>
            </w:r>
          </w:p>
          <w:p w:rsidR="00630AE1" w:rsidRPr="00630AE1" w:rsidRDefault="00630AE1" w:rsidP="00630AE1">
            <w:pPr>
              <w:pStyle w:val="AralkYok"/>
            </w:pPr>
            <w:r w:rsidRPr="00630AE1">
              <w:t>A) Kağıt</w:t>
            </w:r>
            <w:r>
              <w:t xml:space="preserve">         </w:t>
            </w:r>
            <w:r w:rsidRPr="00630AE1">
              <w:t>B) Demir</w:t>
            </w:r>
            <w:r>
              <w:t xml:space="preserve">         </w:t>
            </w:r>
            <w:r w:rsidRPr="00630AE1">
              <w:t>C) Strafor</w:t>
            </w:r>
            <w:r>
              <w:t xml:space="preserve">         </w:t>
            </w:r>
            <w:r w:rsidRPr="00630AE1">
              <w:t>D) Alüminyum</w:t>
            </w:r>
          </w:p>
          <w:p w:rsidR="00630AE1" w:rsidRDefault="00630AE1" w:rsidP="00F57D4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B54BD6" w:rsidRPr="00942845" w:rsidRDefault="00B54BD6" w:rsidP="00F57D4E">
            <w:pPr>
              <w:autoSpaceDE w:val="0"/>
              <w:autoSpaceDN w:val="0"/>
              <w:adjustRightInd w:val="0"/>
              <w:rPr>
                <w:b/>
                <w:sz w:val="28"/>
              </w:rPr>
            </w:pPr>
            <w:r w:rsidRPr="00942845">
              <w:rPr>
                <w:b/>
                <w:sz w:val="28"/>
              </w:rPr>
              <w:t>13.</w:t>
            </w:r>
          </w:p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4"/>
            </w:tblGrid>
            <w:tr w:rsidR="00D335FE" w:rsidTr="00D335FE">
              <w:tc>
                <w:tcPr>
                  <w:tcW w:w="2122" w:type="dxa"/>
                </w:tcPr>
                <w:p w:rsidR="00D335FE" w:rsidRDefault="00D335FE" w:rsidP="0031440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335FE">
                    <w:object w:dxaOrig="2415" w:dyaOrig="2385">
                      <v:shape id="_x0000_i1030" type="#_x0000_t75" style="width:109.35pt;height:93.75pt" o:ole="">
                        <v:imagedata r:id="rId14" o:title=""/>
                      </v:shape>
                      <o:OLEObject Type="Embed" ProgID="PBrush" ShapeID="_x0000_i1030" DrawAspect="Content" ObjectID="_1568493974" r:id="rId15"/>
                    </w:object>
                  </w:r>
                </w:p>
              </w:tc>
            </w:tr>
          </w:tbl>
          <w:p w:rsidR="00D335FE" w:rsidRPr="00D335FE" w:rsidRDefault="00D335FE" w:rsidP="00D335FE">
            <w:pPr>
              <w:pStyle w:val="AralkYok"/>
              <w:rPr>
                <w:b/>
              </w:rPr>
            </w:pPr>
            <w:r w:rsidRPr="00D335FE">
              <w:rPr>
                <w:b/>
              </w:rPr>
              <w:t>Yanda verilen çiçek resminde</w:t>
            </w:r>
          </w:p>
          <w:p w:rsidR="00630AE1" w:rsidRDefault="00D335FE" w:rsidP="00D335FE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K, L, M ve N ile gösterilmiş kısımların isimleri hangi seçenekte </w:t>
            </w:r>
            <w:r w:rsidRPr="00D335FE">
              <w:rPr>
                <w:b/>
              </w:rPr>
              <w:t>verilmiştir?</w:t>
            </w:r>
          </w:p>
          <w:p w:rsidR="00D335FE" w:rsidRDefault="00D335FE" w:rsidP="00D335FE">
            <w:pPr>
              <w:pStyle w:val="AralkYok"/>
              <w:rPr>
                <w:b/>
              </w:rPr>
            </w:pPr>
          </w:p>
          <w:p w:rsidR="00D335FE" w:rsidRDefault="00D335FE" w:rsidP="00D335FE">
            <w:pPr>
              <w:pStyle w:val="AralkYok"/>
              <w:rPr>
                <w:b/>
              </w:rPr>
            </w:pPr>
          </w:p>
          <w:p w:rsidR="00D335FE" w:rsidRDefault="00D335FE" w:rsidP="00D335FE">
            <w:pPr>
              <w:pStyle w:val="AralkYok"/>
              <w:rPr>
                <w:b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9"/>
              <w:gridCol w:w="1256"/>
              <w:gridCol w:w="1256"/>
              <w:gridCol w:w="1256"/>
              <w:gridCol w:w="1257"/>
            </w:tblGrid>
            <w:tr w:rsidR="00D335FE" w:rsidTr="005B4167">
              <w:tc>
                <w:tcPr>
                  <w:tcW w:w="419" w:type="dxa"/>
                </w:tcPr>
                <w:p w:rsidR="00D335FE" w:rsidRPr="00D335FE" w:rsidRDefault="00D335FE" w:rsidP="00D335FE">
                  <w:pPr>
                    <w:pStyle w:val="AralkYok"/>
                  </w:pPr>
                </w:p>
              </w:tc>
              <w:tc>
                <w:tcPr>
                  <w:tcW w:w="1256" w:type="dxa"/>
                </w:tcPr>
                <w:p w:rsidR="00D335FE" w:rsidRPr="00D335FE" w:rsidRDefault="00D335FE" w:rsidP="00D335FE">
                  <w:pPr>
                    <w:pStyle w:val="AralkYok"/>
                    <w:jc w:val="center"/>
                    <w:rPr>
                      <w:b/>
                      <w:u w:val="single"/>
                    </w:rPr>
                  </w:pPr>
                  <w:r w:rsidRPr="00D335FE">
                    <w:rPr>
                      <w:b/>
                      <w:u w:val="single"/>
                    </w:rPr>
                    <w:t>K</w:t>
                  </w:r>
                </w:p>
              </w:tc>
              <w:tc>
                <w:tcPr>
                  <w:tcW w:w="1256" w:type="dxa"/>
                </w:tcPr>
                <w:p w:rsidR="00D335FE" w:rsidRPr="00D335FE" w:rsidRDefault="00D335FE" w:rsidP="00D335FE">
                  <w:pPr>
                    <w:pStyle w:val="AralkYok"/>
                    <w:jc w:val="center"/>
                    <w:rPr>
                      <w:b/>
                      <w:u w:val="single"/>
                    </w:rPr>
                  </w:pPr>
                  <w:r w:rsidRPr="00D335FE">
                    <w:rPr>
                      <w:b/>
                      <w:u w:val="single"/>
                    </w:rPr>
                    <w:t>L</w:t>
                  </w:r>
                </w:p>
              </w:tc>
              <w:tc>
                <w:tcPr>
                  <w:tcW w:w="1256" w:type="dxa"/>
                </w:tcPr>
                <w:p w:rsidR="00D335FE" w:rsidRPr="00D335FE" w:rsidRDefault="00D335FE" w:rsidP="00D335FE">
                  <w:pPr>
                    <w:pStyle w:val="AralkYok"/>
                    <w:jc w:val="center"/>
                    <w:rPr>
                      <w:b/>
                      <w:u w:val="single"/>
                    </w:rPr>
                  </w:pPr>
                  <w:r w:rsidRPr="00D335FE">
                    <w:rPr>
                      <w:b/>
                      <w:u w:val="single"/>
                    </w:rPr>
                    <w:t>M</w:t>
                  </w:r>
                </w:p>
              </w:tc>
              <w:tc>
                <w:tcPr>
                  <w:tcW w:w="1257" w:type="dxa"/>
                </w:tcPr>
                <w:p w:rsidR="00D335FE" w:rsidRPr="00D335FE" w:rsidRDefault="00D335FE" w:rsidP="00D335FE">
                  <w:pPr>
                    <w:pStyle w:val="AralkYok"/>
                    <w:jc w:val="center"/>
                    <w:rPr>
                      <w:b/>
                      <w:u w:val="single"/>
                    </w:rPr>
                  </w:pPr>
                  <w:r w:rsidRPr="00D335FE">
                    <w:rPr>
                      <w:b/>
                      <w:u w:val="single"/>
                    </w:rPr>
                    <w:t>N</w:t>
                  </w:r>
                </w:p>
              </w:tc>
            </w:tr>
            <w:tr w:rsidR="00D335FE" w:rsidTr="005B4167">
              <w:tc>
                <w:tcPr>
                  <w:tcW w:w="419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</w:pPr>
                  <w:r w:rsidRPr="00D335FE">
                    <w:t>A)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Taç yaprak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Çanak yaprak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Çiçek sapı</w:t>
                  </w:r>
                </w:p>
              </w:tc>
              <w:tc>
                <w:tcPr>
                  <w:tcW w:w="1257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Erkek organ</w:t>
                  </w:r>
                </w:p>
              </w:tc>
            </w:tr>
            <w:tr w:rsidR="00D335FE" w:rsidTr="005B4167">
              <w:tc>
                <w:tcPr>
                  <w:tcW w:w="419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</w:pPr>
                  <w:r>
                    <w:t>B)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Erkek organ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Çanak yaprak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Taç yaprak</w:t>
                  </w:r>
                </w:p>
              </w:tc>
              <w:tc>
                <w:tcPr>
                  <w:tcW w:w="1257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Çiçek sapı</w:t>
                  </w:r>
                </w:p>
              </w:tc>
            </w:tr>
            <w:tr w:rsidR="00D335FE" w:rsidTr="005B4167">
              <w:tc>
                <w:tcPr>
                  <w:tcW w:w="419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</w:pPr>
                  <w:r>
                    <w:t>C)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Çanak yaprak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Erkek organ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Çiçek sapı</w:t>
                  </w:r>
                </w:p>
              </w:tc>
              <w:tc>
                <w:tcPr>
                  <w:tcW w:w="1257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Taç yaprak</w:t>
                  </w:r>
                </w:p>
              </w:tc>
            </w:tr>
            <w:tr w:rsidR="00D335FE" w:rsidTr="005B4167">
              <w:tc>
                <w:tcPr>
                  <w:tcW w:w="419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</w:pPr>
                  <w:r>
                    <w:t>D)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Taç yaprak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Çiçek sapı</w:t>
                  </w:r>
                </w:p>
              </w:tc>
              <w:tc>
                <w:tcPr>
                  <w:tcW w:w="1256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Çanak yaprak</w:t>
                  </w:r>
                </w:p>
              </w:tc>
              <w:tc>
                <w:tcPr>
                  <w:tcW w:w="1257" w:type="dxa"/>
                  <w:vAlign w:val="center"/>
                </w:tcPr>
                <w:p w:rsidR="00D335FE" w:rsidRPr="00D335FE" w:rsidRDefault="00D335FE" w:rsidP="00D335FE">
                  <w:pPr>
                    <w:pStyle w:val="AralkYok"/>
                    <w:jc w:val="center"/>
                  </w:pPr>
                  <w:r w:rsidRPr="00D335FE">
                    <w:t>Erkek organ</w:t>
                  </w:r>
                </w:p>
              </w:tc>
            </w:tr>
          </w:tbl>
          <w:p w:rsidR="00D335FE" w:rsidRPr="00D335FE" w:rsidRDefault="00D335FE" w:rsidP="00D335FE">
            <w:pPr>
              <w:pStyle w:val="AralkYok"/>
              <w:rPr>
                <w:b/>
              </w:rPr>
            </w:pPr>
          </w:p>
          <w:p w:rsidR="005F6A59" w:rsidRPr="005F6A59" w:rsidRDefault="00A8082C" w:rsidP="005F6A59">
            <w:pPr>
              <w:pStyle w:val="AralkYok"/>
              <w:rPr>
                <w:b/>
              </w:rPr>
            </w:pPr>
            <w:r w:rsidRPr="005F6A59">
              <w:rPr>
                <w:b/>
                <w:sz w:val="28"/>
              </w:rPr>
              <w:t>14.</w:t>
            </w:r>
            <w:r w:rsidR="00233246" w:rsidRPr="005F6A59">
              <w:rPr>
                <w:b/>
                <w:sz w:val="28"/>
              </w:rPr>
              <w:t xml:space="preserve"> </w:t>
            </w:r>
            <w:r w:rsidR="005F6A59" w:rsidRPr="005F6A59">
              <w:rPr>
                <w:b/>
              </w:rPr>
              <w:t>Hava Küre’nin görevleri ile ilgili,</w:t>
            </w:r>
          </w:p>
          <w:p w:rsidR="005F6A59" w:rsidRPr="005F6A59" w:rsidRDefault="005F6A59" w:rsidP="005F6A59">
            <w:pPr>
              <w:pStyle w:val="AralkYok"/>
              <w:rPr>
                <w:i/>
              </w:rPr>
            </w:pPr>
            <w:r w:rsidRPr="005F6A59">
              <w:rPr>
                <w:i/>
              </w:rPr>
              <w:t>1. Canlıların yaşaması için gerekli gazları bulundurur.</w:t>
            </w:r>
          </w:p>
          <w:p w:rsidR="005F6A59" w:rsidRPr="005F6A59" w:rsidRDefault="005F6A59" w:rsidP="005F6A59">
            <w:pPr>
              <w:pStyle w:val="AralkYok"/>
              <w:rPr>
                <w:i/>
              </w:rPr>
            </w:pPr>
            <w:r w:rsidRPr="005F6A59">
              <w:rPr>
                <w:i/>
              </w:rPr>
              <w:t>2. Dünya’yı Güneş’in zararlı ışınlarından korur.</w:t>
            </w:r>
          </w:p>
          <w:p w:rsidR="005F6A59" w:rsidRPr="005F6A59" w:rsidRDefault="005F6A59" w:rsidP="005F6A59">
            <w:pPr>
              <w:pStyle w:val="AralkYok"/>
              <w:rPr>
                <w:i/>
              </w:rPr>
            </w:pPr>
            <w:r w:rsidRPr="005F6A59">
              <w:rPr>
                <w:i/>
              </w:rPr>
              <w:t>3. Dünya’nın yaşam için uygun sıcaklıkta kalmasını sağlar.</w:t>
            </w:r>
          </w:p>
          <w:p w:rsidR="005F6A59" w:rsidRPr="005F6A59" w:rsidRDefault="005F6A59" w:rsidP="005F6A59">
            <w:pPr>
              <w:pStyle w:val="AralkYok"/>
              <w:rPr>
                <w:b/>
              </w:rPr>
            </w:pPr>
            <w:r w:rsidRPr="005F6A59">
              <w:rPr>
                <w:b/>
              </w:rPr>
              <w:t>ifadelerinden hangileri söylenebilir?</w:t>
            </w:r>
          </w:p>
          <w:p w:rsidR="00A8082C" w:rsidRPr="005F6A59" w:rsidRDefault="005F6A59" w:rsidP="005F6A59">
            <w:pPr>
              <w:pStyle w:val="AralkYok"/>
            </w:pPr>
            <w:r>
              <w:t>A) 1 ve 2          B) 1 ve 3          C) 2 ve 3          D) 1, 2 ve 3</w:t>
            </w:r>
          </w:p>
          <w:p w:rsidR="00630AE1" w:rsidRPr="0043796A" w:rsidRDefault="00630AE1" w:rsidP="00F57D4E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671" w:type="dxa"/>
          </w:tcPr>
          <w:p w:rsidR="0043796A" w:rsidRPr="00E625DE" w:rsidRDefault="009A61E7" w:rsidP="00E625DE">
            <w:pPr>
              <w:pStyle w:val="AralkYok"/>
            </w:pPr>
            <w:r w:rsidRPr="00E625DE">
              <w:rPr>
                <w:b/>
                <w:sz w:val="28"/>
              </w:rPr>
              <w:lastRenderedPageBreak/>
              <w:t>6.</w:t>
            </w:r>
            <w:r w:rsidR="00E625DE" w:rsidRPr="00E625DE">
              <w:t xml:space="preserve"> F, E, N hareketlilerine ait yol - zaman grafiği şekildeki gibidir.</w:t>
            </w:r>
          </w:p>
          <w:p w:rsidR="00315716" w:rsidRDefault="007B4EB7" w:rsidP="0043796A">
            <w:pPr>
              <w:pStyle w:val="AralkYok"/>
            </w:pPr>
            <w:r>
              <w:object w:dxaOrig="2850" w:dyaOrig="2145">
                <v:shape id="_x0000_i1031" type="#_x0000_t75" style="width:120.9pt;height:84.25pt" o:ole="">
                  <v:imagedata r:id="rId16" o:title=""/>
                </v:shape>
                <o:OLEObject Type="Embed" ProgID="PBrush" ShapeID="_x0000_i1031" DrawAspect="Content" ObjectID="_1568493975" r:id="rId17"/>
              </w:object>
            </w:r>
          </w:p>
          <w:p w:rsidR="004A1EDC" w:rsidRPr="004A1EDC" w:rsidRDefault="004A1EDC" w:rsidP="004A1EDC">
            <w:pPr>
              <w:pStyle w:val="AralkYok"/>
              <w:rPr>
                <w:b/>
              </w:rPr>
            </w:pPr>
            <w:r w:rsidRPr="004A1EDC">
              <w:rPr>
                <w:b/>
              </w:rPr>
              <w:t>Bu hareketliler ile ilgili,</w:t>
            </w:r>
          </w:p>
          <w:p w:rsidR="004A1EDC" w:rsidRPr="004A1EDC" w:rsidRDefault="004A1EDC" w:rsidP="004A1EDC">
            <w:pPr>
              <w:pStyle w:val="AralkYok"/>
              <w:rPr>
                <w:i/>
              </w:rPr>
            </w:pPr>
            <w:r w:rsidRPr="004A1EDC">
              <w:rPr>
                <w:i/>
              </w:rPr>
              <w:t>1. Süratleri arasında F &gt; E &gt; N ilişkisi vardır.</w:t>
            </w:r>
          </w:p>
          <w:p w:rsidR="004A1EDC" w:rsidRPr="004A1EDC" w:rsidRDefault="004A1EDC" w:rsidP="004A1EDC">
            <w:pPr>
              <w:pStyle w:val="AralkYok"/>
              <w:rPr>
                <w:i/>
              </w:rPr>
            </w:pPr>
            <w:r w:rsidRPr="004A1EDC">
              <w:rPr>
                <w:i/>
              </w:rPr>
              <w:t>2. 100 m’lik yolu en kısa sürede alan hareketli N’dir.</w:t>
            </w:r>
          </w:p>
          <w:p w:rsidR="004A1EDC" w:rsidRPr="004A1EDC" w:rsidRDefault="004A1EDC" w:rsidP="004A1EDC">
            <w:pPr>
              <w:pStyle w:val="AralkYok"/>
              <w:rPr>
                <w:i/>
              </w:rPr>
            </w:pPr>
            <w:r w:rsidRPr="004A1EDC">
              <w:rPr>
                <w:i/>
              </w:rPr>
              <w:t>3. Üç hareketli de sabit süratli hareket yapmaktadır.</w:t>
            </w:r>
          </w:p>
          <w:p w:rsidR="004A1EDC" w:rsidRPr="004A1EDC" w:rsidRDefault="004A1EDC" w:rsidP="004A1EDC">
            <w:pPr>
              <w:pStyle w:val="AralkYok"/>
              <w:rPr>
                <w:b/>
              </w:rPr>
            </w:pPr>
            <w:r w:rsidRPr="004A1EDC">
              <w:rPr>
                <w:b/>
              </w:rPr>
              <w:t>ifadelerinden hangileri doğrudur?</w:t>
            </w:r>
          </w:p>
          <w:p w:rsidR="00315716" w:rsidRPr="004A1EDC" w:rsidRDefault="004A1EDC" w:rsidP="004A1EDC">
            <w:pPr>
              <w:pStyle w:val="AralkYok"/>
            </w:pPr>
            <w:r>
              <w:t>A) 1 ve 2            B) 1 ve 3            C) 2 ve 3            D) 1, 2 ve 3</w:t>
            </w:r>
          </w:p>
          <w:p w:rsidR="00315716" w:rsidRDefault="00315716" w:rsidP="0043796A">
            <w:pPr>
              <w:pStyle w:val="AralkYok"/>
            </w:pPr>
          </w:p>
          <w:p w:rsidR="00315716" w:rsidRDefault="00E12F22" w:rsidP="00511A68">
            <w:pPr>
              <w:pStyle w:val="AralkYok"/>
            </w:pPr>
            <w:r w:rsidRPr="00511A68">
              <w:rPr>
                <w:b/>
                <w:sz w:val="28"/>
              </w:rPr>
              <w:t>7.</w:t>
            </w:r>
            <w:r w:rsidR="00511A68">
              <w:t xml:space="preserve"> K, L ve M kapalı kaplarına üzerlerinde yazan maddeler eşit konuluyor.</w:t>
            </w:r>
          </w:p>
          <w:p w:rsidR="00315716" w:rsidRDefault="007B4EB7" w:rsidP="0043796A">
            <w:pPr>
              <w:pStyle w:val="AralkYok"/>
            </w:pPr>
            <w:r>
              <w:object w:dxaOrig="4095" w:dyaOrig="1335">
                <v:shape id="_x0000_i1032" type="#_x0000_t75" style="width:184.1pt;height:55pt" o:ole="">
                  <v:imagedata r:id="rId18" o:title=""/>
                </v:shape>
                <o:OLEObject Type="Embed" ProgID="PBrush" ShapeID="_x0000_i1032" DrawAspect="Content" ObjectID="_1568493976" r:id="rId19"/>
              </w:object>
            </w:r>
          </w:p>
          <w:p w:rsidR="00511A68" w:rsidRPr="00511A68" w:rsidRDefault="00511A68" w:rsidP="00511A68">
            <w:pPr>
              <w:pStyle w:val="AralkYok"/>
              <w:rPr>
                <w:b/>
              </w:rPr>
            </w:pPr>
            <w:r w:rsidRPr="00511A68">
              <w:rPr>
                <w:b/>
              </w:rPr>
              <w:t>Bu maddeler ile ilgili,</w:t>
            </w:r>
          </w:p>
          <w:p w:rsidR="00511A68" w:rsidRPr="00447532" w:rsidRDefault="00511A68" w:rsidP="00511A68">
            <w:pPr>
              <w:pStyle w:val="AralkYok"/>
              <w:rPr>
                <w:i/>
              </w:rPr>
            </w:pPr>
            <w:r w:rsidRPr="00447532">
              <w:rPr>
                <w:i/>
              </w:rPr>
              <w:t>1. Tanecikleri arasında en çok boşluk olan M kabındaki maddedir.</w:t>
            </w:r>
          </w:p>
          <w:p w:rsidR="00511A68" w:rsidRPr="00447532" w:rsidRDefault="00511A68" w:rsidP="00511A68">
            <w:pPr>
              <w:pStyle w:val="AralkYok"/>
              <w:rPr>
                <w:i/>
              </w:rPr>
            </w:pPr>
            <w:r w:rsidRPr="00447532">
              <w:rPr>
                <w:i/>
              </w:rPr>
              <w:t>2. L kabındaki maddenin tanecikleri sadece titreşim hareketi yapar.</w:t>
            </w:r>
          </w:p>
          <w:p w:rsidR="00511A68" w:rsidRPr="00447532" w:rsidRDefault="00511A68" w:rsidP="00511A68">
            <w:pPr>
              <w:pStyle w:val="AralkYok"/>
              <w:rPr>
                <w:i/>
              </w:rPr>
            </w:pPr>
            <w:r w:rsidRPr="00447532">
              <w:rPr>
                <w:i/>
              </w:rPr>
              <w:t>3. Kaplardaki taneciklerin titreşim hızları arasında</w:t>
            </w:r>
          </w:p>
          <w:p w:rsidR="00511A68" w:rsidRPr="00447532" w:rsidRDefault="00511A68" w:rsidP="00511A68">
            <w:pPr>
              <w:pStyle w:val="AralkYok"/>
              <w:rPr>
                <w:i/>
              </w:rPr>
            </w:pPr>
            <w:r w:rsidRPr="00447532">
              <w:rPr>
                <w:i/>
              </w:rPr>
              <w:t>L &gt; K &gt; M ilişkisi vardır.</w:t>
            </w:r>
          </w:p>
          <w:p w:rsidR="00511A68" w:rsidRPr="00511A68" w:rsidRDefault="00511A68" w:rsidP="00511A68">
            <w:pPr>
              <w:pStyle w:val="AralkYok"/>
              <w:rPr>
                <w:b/>
              </w:rPr>
            </w:pPr>
            <w:r w:rsidRPr="00511A68">
              <w:rPr>
                <w:b/>
              </w:rPr>
              <w:t>ifadelerinden hangileri doğrudur?</w:t>
            </w:r>
          </w:p>
          <w:p w:rsidR="00511A68" w:rsidRPr="00511A68" w:rsidRDefault="00511A68" w:rsidP="00511A68">
            <w:pPr>
              <w:pStyle w:val="AralkYok"/>
            </w:pPr>
            <w:r>
              <w:t xml:space="preserve">A) 1 ve 2            </w:t>
            </w:r>
            <w:r w:rsidRPr="00511A68">
              <w:t xml:space="preserve">B) 1 </w:t>
            </w:r>
            <w:r>
              <w:t>ve 3            C) 2 ve 3            D) 1, 2 ve 3</w:t>
            </w:r>
          </w:p>
          <w:p w:rsidR="00315716" w:rsidRDefault="00315716" w:rsidP="0043796A">
            <w:pPr>
              <w:pStyle w:val="AralkYok"/>
            </w:pPr>
          </w:p>
          <w:p w:rsidR="00DD3BF3" w:rsidRPr="00DD3BF3" w:rsidRDefault="00072F54" w:rsidP="00DD3BF3">
            <w:pPr>
              <w:pStyle w:val="AralkYok"/>
            </w:pPr>
            <w:r w:rsidRPr="00DD3BF3">
              <w:rPr>
                <w:b/>
                <w:sz w:val="28"/>
              </w:rPr>
              <w:t>8.</w:t>
            </w:r>
            <w:r w:rsidR="00DD3BF3" w:rsidRPr="00DD3BF3">
              <w:t xml:space="preserve"> </w:t>
            </w:r>
            <w:r w:rsidR="00DD3BF3" w:rsidRPr="00DD3BF3">
              <w:rPr>
                <w:i/>
              </w:rPr>
              <w:t>Pınar sabah kahvaltısında yemek için hazırladığı ekmekleri kızartırken yaktı. Yanmayanların üzerine tereyağı sürerek erimesini izledi. Sütçüden aldığı sütten kendi yaptığı peyniri tabağına aldı ve peynirini dilimledi.</w:t>
            </w:r>
          </w:p>
          <w:p w:rsidR="00DD3BF3" w:rsidRPr="00DD3BF3" w:rsidRDefault="00DD3BF3" w:rsidP="00DD3BF3">
            <w:pPr>
              <w:pStyle w:val="AralkYok"/>
              <w:rPr>
                <w:b/>
              </w:rPr>
            </w:pPr>
            <w:r w:rsidRPr="00DD3BF3">
              <w:rPr>
                <w:b/>
              </w:rPr>
              <w:t>Yukarıda gerçekleşen olaylarla ilgili hangisi doğrudur?</w:t>
            </w:r>
          </w:p>
          <w:p w:rsidR="00DD3BF3" w:rsidRPr="00DD3BF3" w:rsidRDefault="00DD3BF3" w:rsidP="00DD3BF3">
            <w:pPr>
              <w:pStyle w:val="AralkYok"/>
            </w:pPr>
            <w:r w:rsidRPr="00DD3BF3">
              <w:t>A) Ekmekleri yakmak – Kimyasal değişim</w:t>
            </w:r>
          </w:p>
          <w:p w:rsidR="00DD3BF3" w:rsidRPr="00DD3BF3" w:rsidRDefault="00DD3BF3" w:rsidP="00DD3BF3">
            <w:pPr>
              <w:pStyle w:val="AralkYok"/>
            </w:pPr>
            <w:r w:rsidRPr="00DD3BF3">
              <w:t>B) Peyniri dilimlemek – Kimyasal değişim</w:t>
            </w:r>
          </w:p>
          <w:p w:rsidR="00DD3BF3" w:rsidRPr="00DD3BF3" w:rsidRDefault="00DD3BF3" w:rsidP="00DD3BF3">
            <w:pPr>
              <w:pStyle w:val="AralkYok"/>
            </w:pPr>
            <w:r w:rsidRPr="00DD3BF3">
              <w:t>C) Tereyağının erimesi – Kimyasal değişim</w:t>
            </w:r>
          </w:p>
          <w:p w:rsidR="00315716" w:rsidRPr="00DD3BF3" w:rsidRDefault="00DD3BF3" w:rsidP="00DD3BF3">
            <w:pPr>
              <w:pStyle w:val="AralkYok"/>
            </w:pPr>
            <w:r w:rsidRPr="00DD3BF3">
              <w:t>D) Sütten peynir elde etmek – Fiziksel değişim</w:t>
            </w:r>
          </w:p>
          <w:p w:rsidR="00315716" w:rsidRDefault="00315716" w:rsidP="0043796A">
            <w:pPr>
              <w:pStyle w:val="AralkYok"/>
            </w:pPr>
          </w:p>
          <w:p w:rsidR="00D40B29" w:rsidRPr="00D40B29" w:rsidRDefault="00D40B29" w:rsidP="00D40B29">
            <w:pPr>
              <w:pStyle w:val="AralkYok"/>
            </w:pPr>
            <w:r w:rsidRPr="00D40B29">
              <w:rPr>
                <w:b/>
                <w:sz w:val="28"/>
              </w:rPr>
              <w:t>9.</w:t>
            </w:r>
            <w:r w:rsidRPr="00D40B29">
              <w:rPr>
                <w:sz w:val="28"/>
              </w:rPr>
              <w:t xml:space="preserve"> </w:t>
            </w:r>
            <w:r w:rsidRPr="00D40B29">
              <w:rPr>
                <w:b/>
              </w:rPr>
              <w:t>Hacmi 75 cm</w:t>
            </w:r>
            <w:r w:rsidRPr="00D40B29">
              <w:rPr>
                <w:b/>
                <w:sz w:val="28"/>
                <w:vertAlign w:val="superscript"/>
              </w:rPr>
              <w:t>3</w:t>
            </w:r>
            <w:r w:rsidRPr="00D40B29">
              <w:rPr>
                <w:b/>
              </w:rPr>
              <w:t xml:space="preserve"> kütlesi 375 gram olan bir maddenin yoğunluğu kaç g/cm</w:t>
            </w:r>
            <w:r w:rsidRPr="00D40B29">
              <w:rPr>
                <w:b/>
                <w:sz w:val="28"/>
                <w:vertAlign w:val="superscript"/>
              </w:rPr>
              <w:t>3</w:t>
            </w:r>
            <w:r w:rsidRPr="00D40B29">
              <w:rPr>
                <w:b/>
              </w:rPr>
              <w:t xml:space="preserve"> tür?</w:t>
            </w:r>
          </w:p>
          <w:p w:rsidR="00315716" w:rsidRPr="00D40B29" w:rsidRDefault="00D40B29" w:rsidP="00D40B29">
            <w:pPr>
              <w:pStyle w:val="AralkYok"/>
            </w:pPr>
            <w:r w:rsidRPr="00D40B29">
              <w:t xml:space="preserve">A) 3 </w:t>
            </w:r>
            <w:r>
              <w:t xml:space="preserve">                  </w:t>
            </w:r>
            <w:r w:rsidRPr="00D40B29">
              <w:t xml:space="preserve">B) 5 </w:t>
            </w:r>
            <w:r>
              <w:t xml:space="preserve">                   </w:t>
            </w:r>
            <w:r w:rsidRPr="00D40B29">
              <w:t xml:space="preserve">C) 7 </w:t>
            </w:r>
            <w:r>
              <w:t xml:space="preserve">                   </w:t>
            </w:r>
            <w:r w:rsidRPr="00D40B29">
              <w:t>D) 300</w:t>
            </w:r>
          </w:p>
          <w:p w:rsidR="00315716" w:rsidRDefault="00315716" w:rsidP="0043796A">
            <w:pPr>
              <w:pStyle w:val="AralkYok"/>
            </w:pPr>
          </w:p>
          <w:p w:rsidR="00867030" w:rsidRPr="007B4EB7" w:rsidRDefault="00867030" w:rsidP="0043796A">
            <w:pPr>
              <w:pStyle w:val="AralkYok"/>
              <w:rPr>
                <w:b/>
                <w:sz w:val="28"/>
              </w:rPr>
            </w:pPr>
            <w:r w:rsidRPr="007B4EB7">
              <w:rPr>
                <w:b/>
                <w:sz w:val="28"/>
              </w:rPr>
              <w:t>10.</w:t>
            </w:r>
          </w:p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50"/>
            </w:tblGrid>
            <w:tr w:rsidR="007B4EB7" w:rsidTr="007B4EB7">
              <w:trPr>
                <w:trHeight w:val="1499"/>
              </w:trPr>
              <w:tc>
                <w:tcPr>
                  <w:tcW w:w="1750" w:type="dxa"/>
                </w:tcPr>
                <w:p w:rsidR="007B4EB7" w:rsidRDefault="007B4EB7" w:rsidP="007B4EB7">
                  <w:pPr>
                    <w:pStyle w:val="AralkYok"/>
                    <w:rPr>
                      <w:b/>
                    </w:rPr>
                  </w:pPr>
                  <w:r w:rsidRPr="00190A05">
                    <w:object w:dxaOrig="1755" w:dyaOrig="1920">
                      <v:shape id="_x0000_i1033" type="#_x0000_t75" style="width:1in;height:78.8pt" o:ole="">
                        <v:imagedata r:id="rId20" o:title=""/>
                      </v:shape>
                      <o:OLEObject Type="Embed" ProgID="PBrush" ShapeID="_x0000_i1033" DrawAspect="Content" ObjectID="_1568493977" r:id="rId21"/>
                    </w:object>
                  </w:r>
                </w:p>
              </w:tc>
            </w:tr>
          </w:tbl>
          <w:p w:rsidR="007B4EB7" w:rsidRPr="007B4EB7" w:rsidRDefault="007B4EB7" w:rsidP="007B4EB7">
            <w:pPr>
              <w:pStyle w:val="AralkYok"/>
              <w:rPr>
                <w:b/>
              </w:rPr>
            </w:pPr>
            <w:r w:rsidRPr="007B4EB7">
              <w:rPr>
                <w:b/>
              </w:rPr>
              <w:t>Aynalardan oluşan şekildeki düzeneğe gönderilen ışının 3. yüzeydeki yansıma açısı kaç derecedir?</w:t>
            </w:r>
          </w:p>
          <w:p w:rsidR="007B4EB7" w:rsidRPr="007B4EB7" w:rsidRDefault="007B4EB7" w:rsidP="007B4EB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7B4EB7">
              <w:rPr>
                <w:rFonts w:cstheme="minorHAnsi"/>
              </w:rPr>
              <w:t>A) 20°     B) 45°     C) 70°     D) 90°</w:t>
            </w:r>
          </w:p>
          <w:p w:rsidR="00315716" w:rsidRDefault="00315716" w:rsidP="0043796A">
            <w:pPr>
              <w:pStyle w:val="AralkYok"/>
            </w:pPr>
          </w:p>
          <w:p w:rsidR="00315716" w:rsidRDefault="00315716" w:rsidP="0043796A">
            <w:pPr>
              <w:pStyle w:val="AralkYok"/>
            </w:pPr>
          </w:p>
          <w:p w:rsidR="00233246" w:rsidRPr="00233246" w:rsidRDefault="00233246" w:rsidP="00233246">
            <w:pPr>
              <w:pStyle w:val="AralkYok"/>
            </w:pPr>
            <w:r w:rsidRPr="00233246">
              <w:rPr>
                <w:b/>
                <w:sz w:val="28"/>
              </w:rPr>
              <w:lastRenderedPageBreak/>
              <w:t>15.</w:t>
            </w:r>
            <w:r w:rsidRPr="00233246">
              <w:rPr>
                <w:sz w:val="28"/>
              </w:rPr>
              <w:t xml:space="preserve"> </w:t>
            </w:r>
            <w:r w:rsidRPr="00233246">
              <w:t>Aşağıda bir canlının üremesi ile ilgili evreler verilmiştir.</w:t>
            </w:r>
          </w:p>
          <w:p w:rsidR="00233246" w:rsidRDefault="00233246" w:rsidP="00233246">
            <w:pPr>
              <w:pStyle w:val="AralkYok"/>
            </w:pPr>
            <w:r>
              <w:object w:dxaOrig="6315" w:dyaOrig="585">
                <v:shape id="_x0000_i1034" type="#_x0000_t75" style="width:271.7pt;height:37.35pt" o:ole="">
                  <v:imagedata r:id="rId22" o:title=""/>
                </v:shape>
                <o:OLEObject Type="Embed" ProgID="PBrush" ShapeID="_x0000_i1034" DrawAspect="Content" ObjectID="_1568493978" r:id="rId23"/>
              </w:object>
            </w:r>
          </w:p>
          <w:p w:rsidR="00315716" w:rsidRDefault="00233246" w:rsidP="00233246">
            <w:pPr>
              <w:pStyle w:val="AralkYok"/>
              <w:rPr>
                <w:b/>
              </w:rPr>
            </w:pPr>
            <w:r w:rsidRPr="00233246">
              <w:rPr>
                <w:b/>
              </w:rPr>
              <w:t>Bu evreler incelendi</w:t>
            </w:r>
            <w:r>
              <w:rPr>
                <w:b/>
              </w:rPr>
              <w:t xml:space="preserve">ğinde bu şema hangi canlıya ait </w:t>
            </w:r>
            <w:r w:rsidRPr="00233246">
              <w:rPr>
                <w:b/>
              </w:rPr>
              <w:t>olabilir?</w:t>
            </w:r>
          </w:p>
          <w:p w:rsidR="00994491" w:rsidRPr="00994491" w:rsidRDefault="00994491" w:rsidP="00233246">
            <w:pPr>
              <w:pStyle w:val="AralkYok"/>
            </w:pPr>
            <w:r w:rsidRPr="00994491">
              <w:t xml:space="preserve">A) </w:t>
            </w:r>
            <w:r w:rsidR="00E76FAE">
              <w:t>Balık</w:t>
            </w:r>
            <w:r>
              <w:t xml:space="preserve">        B) Kaplumbağa        C) Kuş        D) Kertenkele</w:t>
            </w:r>
          </w:p>
          <w:p w:rsidR="003E12BF" w:rsidRDefault="003E12BF" w:rsidP="0043796A">
            <w:pPr>
              <w:pStyle w:val="AralkYok"/>
            </w:pPr>
          </w:p>
          <w:p w:rsidR="003E12BF" w:rsidRDefault="003E12BF" w:rsidP="004724E4">
            <w:pPr>
              <w:pStyle w:val="AralkYok"/>
            </w:pPr>
            <w:r w:rsidRPr="004724E4">
              <w:rPr>
                <w:b/>
                <w:sz w:val="28"/>
              </w:rPr>
              <w:t>16.</w:t>
            </w:r>
            <w:r w:rsidR="004724E4" w:rsidRPr="004724E4">
              <w:rPr>
                <w:sz w:val="28"/>
              </w:rPr>
              <w:t xml:space="preserve"> </w:t>
            </w:r>
            <w:r w:rsidR="004724E4">
              <w:t>Şekilde aynı ısı kaynağı ile ısıtılan K, L ve M çubuklarının uçlarına eşit kütleli ve özdeş mum parçaları yapıştırılmıştır.</w:t>
            </w:r>
          </w:p>
          <w:p w:rsidR="00315716" w:rsidRDefault="00E31ABC" w:rsidP="0043796A">
            <w:pPr>
              <w:pStyle w:val="AralkYok"/>
            </w:pPr>
            <w:r>
              <w:object w:dxaOrig="2970" w:dyaOrig="1695">
                <v:shape id="_x0000_i1035" type="#_x0000_t75" style="width:148.75pt;height:72.7pt" o:ole="">
                  <v:imagedata r:id="rId24" o:title=""/>
                </v:shape>
                <o:OLEObject Type="Embed" ProgID="PBrush" ShapeID="_x0000_i1035" DrawAspect="Content" ObjectID="_1568493979" r:id="rId25"/>
              </w:object>
            </w:r>
          </w:p>
          <w:p w:rsidR="0008086D" w:rsidRPr="0008086D" w:rsidRDefault="0008086D" w:rsidP="0008086D">
            <w:pPr>
              <w:pStyle w:val="AralkYok"/>
              <w:rPr>
                <w:b/>
              </w:rPr>
            </w:pPr>
            <w:r w:rsidRPr="0008086D">
              <w:rPr>
                <w:b/>
              </w:rPr>
              <w:t>Mum parçalarının eriyerek yere düşme süreleri arasındaki ilişki K &gt; L &gt; M ise bu maddelerin ısı iletkenlikleri arasındaki ilişki nedir?</w:t>
            </w:r>
          </w:p>
          <w:p w:rsidR="00315716" w:rsidRPr="0008086D" w:rsidRDefault="0008086D" w:rsidP="0008086D">
            <w:pPr>
              <w:pStyle w:val="AralkYok"/>
            </w:pPr>
            <w:r w:rsidRPr="0008086D">
              <w:t xml:space="preserve">A) M &gt; L &gt; K </w:t>
            </w:r>
            <w:r>
              <w:t xml:space="preserve">      </w:t>
            </w:r>
            <w:r w:rsidRPr="0008086D">
              <w:t>B) K &gt; L &gt; M</w:t>
            </w:r>
            <w:r>
              <w:t xml:space="preserve">       </w:t>
            </w:r>
            <w:r w:rsidRPr="0008086D">
              <w:t>C) K &gt; M &gt; L</w:t>
            </w:r>
            <w:r>
              <w:t xml:space="preserve">      </w:t>
            </w:r>
            <w:r w:rsidRPr="0008086D">
              <w:t xml:space="preserve"> D) L &gt; K &gt; M</w:t>
            </w:r>
          </w:p>
          <w:p w:rsidR="00315716" w:rsidRDefault="00315716" w:rsidP="0043796A">
            <w:pPr>
              <w:pStyle w:val="AralkYok"/>
            </w:pPr>
          </w:p>
          <w:p w:rsidR="00BB3B59" w:rsidRPr="00BB3B59" w:rsidRDefault="006F1851" w:rsidP="00BB3B59">
            <w:pPr>
              <w:pStyle w:val="AralkYok"/>
              <w:rPr>
                <w:i/>
              </w:rPr>
            </w:pPr>
            <w:r w:rsidRPr="00BB3B59">
              <w:rPr>
                <w:b/>
                <w:sz w:val="28"/>
              </w:rPr>
              <w:t>17.</w:t>
            </w:r>
            <w:r w:rsidR="00751463" w:rsidRPr="00BB3B59">
              <w:rPr>
                <w:sz w:val="28"/>
              </w:rPr>
              <w:t xml:space="preserve"> </w:t>
            </w:r>
            <w:r w:rsidR="000E7EF8">
              <w:rPr>
                <w:sz w:val="28"/>
              </w:rPr>
              <w:t xml:space="preserve">            </w:t>
            </w:r>
            <w:r w:rsidR="00751463" w:rsidRPr="00BB3B59">
              <w:rPr>
                <w:i/>
              </w:rPr>
              <w:t>• Güneş     • Rüzgâr     • Hidroelektrik</w:t>
            </w:r>
          </w:p>
          <w:p w:rsidR="00751463" w:rsidRPr="00BB3B59" w:rsidRDefault="00751463" w:rsidP="00BB3B59">
            <w:pPr>
              <w:pStyle w:val="AralkYok"/>
              <w:jc w:val="center"/>
              <w:rPr>
                <w:i/>
              </w:rPr>
            </w:pPr>
            <w:r w:rsidRPr="00BB3B59">
              <w:rPr>
                <w:i/>
              </w:rPr>
              <w:t>• Jeotermal      • Biyokütle</w:t>
            </w:r>
          </w:p>
          <w:p w:rsidR="00751463" w:rsidRPr="00BB3B59" w:rsidRDefault="00751463" w:rsidP="00751463">
            <w:pPr>
              <w:pStyle w:val="AralkYok"/>
              <w:rPr>
                <w:b/>
              </w:rPr>
            </w:pPr>
            <w:r w:rsidRPr="00BB3B59">
              <w:rPr>
                <w:b/>
              </w:rPr>
              <w:t>Yukarıda verilen enerji türlerinin ortak özelliği nedir?</w:t>
            </w:r>
          </w:p>
          <w:p w:rsidR="00751463" w:rsidRPr="00751463" w:rsidRDefault="00751463" w:rsidP="00751463">
            <w:pPr>
              <w:pStyle w:val="AralkYok"/>
            </w:pPr>
            <w:r w:rsidRPr="00751463">
              <w:t>A) Sıcak sudan elde edilmeleri</w:t>
            </w:r>
          </w:p>
          <w:p w:rsidR="00751463" w:rsidRPr="00751463" w:rsidRDefault="00751463" w:rsidP="00751463">
            <w:pPr>
              <w:pStyle w:val="AralkYok"/>
            </w:pPr>
            <w:r w:rsidRPr="00751463">
              <w:t>B) Canlı atıklarından elde edilmeleri</w:t>
            </w:r>
          </w:p>
          <w:p w:rsidR="00751463" w:rsidRPr="00751463" w:rsidRDefault="00751463" w:rsidP="00751463">
            <w:pPr>
              <w:pStyle w:val="AralkYok"/>
            </w:pPr>
            <w:r w:rsidRPr="00751463">
              <w:t>C) Yenilenebilir enerji kaynağı olmaları</w:t>
            </w:r>
          </w:p>
          <w:p w:rsidR="006F1851" w:rsidRDefault="00751463" w:rsidP="00751463">
            <w:pPr>
              <w:pStyle w:val="AralkYok"/>
            </w:pPr>
            <w:r w:rsidRPr="00751463">
              <w:t>D) Sadece elektrik elde etme amacıyla kullanılmaları</w:t>
            </w:r>
          </w:p>
          <w:p w:rsidR="004E5989" w:rsidRDefault="004E5989" w:rsidP="00751463">
            <w:pPr>
              <w:pStyle w:val="AralkYok"/>
            </w:pPr>
          </w:p>
          <w:p w:rsidR="004E5989" w:rsidRPr="008C6101" w:rsidRDefault="004E5989" w:rsidP="00751463">
            <w:pPr>
              <w:pStyle w:val="AralkYok"/>
              <w:rPr>
                <w:b/>
                <w:sz w:val="28"/>
              </w:rPr>
            </w:pPr>
            <w:r w:rsidRPr="008C6101">
              <w:rPr>
                <w:b/>
                <w:sz w:val="28"/>
              </w:rPr>
              <w:t>18.</w:t>
            </w:r>
          </w:p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02"/>
            </w:tblGrid>
            <w:tr w:rsidR="004E5989" w:rsidRPr="0043796A" w:rsidTr="008C6101">
              <w:tc>
                <w:tcPr>
                  <w:tcW w:w="1730" w:type="dxa"/>
                </w:tcPr>
                <w:p w:rsidR="004E5989" w:rsidRPr="0043796A" w:rsidRDefault="004E5989" w:rsidP="00C376B6">
                  <w:pPr>
                    <w:pStyle w:val="AralkYok"/>
                  </w:pPr>
                  <w:r w:rsidRPr="004E5989">
                    <w:object w:dxaOrig="1680" w:dyaOrig="1260">
                      <v:shape id="_x0000_i1036" type="#_x0000_t75" style="width:84.25pt;height:63.15pt" o:ole="">
                        <v:imagedata r:id="rId26" o:title=""/>
                      </v:shape>
                      <o:OLEObject Type="Embed" ProgID="PBrush" ShapeID="_x0000_i1036" DrawAspect="Content" ObjectID="_1568493980" r:id="rId27"/>
                    </w:object>
                  </w:r>
                </w:p>
              </w:tc>
            </w:tr>
          </w:tbl>
          <w:p w:rsidR="004E5989" w:rsidRDefault="008C6101" w:rsidP="008C6101">
            <w:pPr>
              <w:pStyle w:val="AralkYok"/>
              <w:rPr>
                <w:b/>
              </w:rPr>
            </w:pPr>
            <w:r w:rsidRPr="008C6101">
              <w:rPr>
                <w:b/>
              </w:rPr>
              <w:t>Yukarıda verilen elektrik devresinin K - L uçlarına aşağıdaki tellerden hangisi bağlanırsa devredeki ampul ışık verir?</w:t>
            </w:r>
          </w:p>
          <w:p w:rsidR="00F70839" w:rsidRDefault="00F70839" w:rsidP="008C6101">
            <w:pPr>
              <w:pStyle w:val="AralkYok"/>
              <w:rPr>
                <w:b/>
              </w:rPr>
            </w:pPr>
          </w:p>
          <w:p w:rsidR="00F70839" w:rsidRDefault="00F70839" w:rsidP="00F70839">
            <w:pPr>
              <w:pStyle w:val="AralkYok"/>
            </w:pPr>
            <w:r>
              <w:t>A) 10cm bakır tel                                  B) 10cm tahta</w:t>
            </w:r>
          </w:p>
          <w:p w:rsidR="00F70839" w:rsidRDefault="00F70839" w:rsidP="00F70839">
            <w:pPr>
              <w:pStyle w:val="AralkYok"/>
            </w:pPr>
            <w:r>
              <w:t>C) 10cm seramik                                   D) 20cm kauçuk</w:t>
            </w:r>
          </w:p>
          <w:p w:rsidR="00897CB3" w:rsidRDefault="00897CB3" w:rsidP="00F70839">
            <w:pPr>
              <w:pStyle w:val="AralkYok"/>
            </w:pPr>
          </w:p>
          <w:p w:rsidR="00897CB3" w:rsidRDefault="00897CB3" w:rsidP="0011047F">
            <w:pPr>
              <w:pStyle w:val="AralkYok"/>
            </w:pPr>
            <w:r w:rsidRPr="00DA478A">
              <w:rPr>
                <w:b/>
                <w:sz w:val="28"/>
              </w:rPr>
              <w:t>19.</w:t>
            </w:r>
            <w:r w:rsidR="0011047F" w:rsidRPr="00DA478A">
              <w:rPr>
                <w:sz w:val="28"/>
              </w:rPr>
              <w:t xml:space="preserve"> </w:t>
            </w:r>
            <w:r w:rsidR="0011047F">
              <w:t>Aşağıda aynı metal kullanılarak yapılan üç tele ait bazı özellikler veriliyor.</w:t>
            </w:r>
          </w:p>
          <w:p w:rsidR="00B243D5" w:rsidRDefault="009329B0" w:rsidP="0011047F">
            <w:pPr>
              <w:pStyle w:val="AralkYok"/>
            </w:pPr>
            <w:r>
              <w:object w:dxaOrig="3120" w:dyaOrig="1455">
                <v:shape id="_x0000_i1037" type="#_x0000_t75" style="width:156.25pt;height:61.15pt" o:ole="">
                  <v:imagedata r:id="rId28" o:title=""/>
                </v:shape>
                <o:OLEObject Type="Embed" ProgID="PBrush" ShapeID="_x0000_i1037" DrawAspect="Content" ObjectID="_1568493981" r:id="rId29"/>
              </w:object>
            </w:r>
          </w:p>
          <w:p w:rsidR="00B243D5" w:rsidRPr="00241C31" w:rsidRDefault="00B243D5" w:rsidP="00B243D5">
            <w:pPr>
              <w:pStyle w:val="AralkYok"/>
              <w:rPr>
                <w:b/>
              </w:rPr>
            </w:pPr>
            <w:r w:rsidRPr="00241C31">
              <w:rPr>
                <w:b/>
              </w:rPr>
              <w:t>Bu tellerin dirençlerinin büyükten küçüğe sıralanması nasıl olur?</w:t>
            </w:r>
          </w:p>
          <w:p w:rsidR="00B243D5" w:rsidRDefault="00B243D5" w:rsidP="00B243D5">
            <w:pPr>
              <w:pStyle w:val="AralkYok"/>
            </w:pPr>
            <w:r w:rsidRPr="00B243D5">
              <w:t>A) M &gt; L &gt; K</w:t>
            </w:r>
            <w:r>
              <w:t xml:space="preserve">      </w:t>
            </w:r>
            <w:r w:rsidRPr="00B243D5">
              <w:t>B) L &gt; K &gt; M</w:t>
            </w:r>
            <w:r>
              <w:t xml:space="preserve">      </w:t>
            </w:r>
            <w:r w:rsidRPr="00B243D5">
              <w:t>C) K &gt; M &gt; L</w:t>
            </w:r>
            <w:r>
              <w:t xml:space="preserve">      </w:t>
            </w:r>
            <w:r w:rsidRPr="00B243D5">
              <w:t>D) K &gt; L &gt; M</w:t>
            </w:r>
          </w:p>
          <w:p w:rsidR="00DA478A" w:rsidRDefault="00DA478A" w:rsidP="00B243D5">
            <w:pPr>
              <w:pStyle w:val="AralkYok"/>
            </w:pPr>
          </w:p>
          <w:p w:rsidR="00ED2973" w:rsidRPr="00ED2973" w:rsidRDefault="00DA478A" w:rsidP="00ED2973">
            <w:pPr>
              <w:pStyle w:val="AralkYok"/>
              <w:rPr>
                <w:b/>
              </w:rPr>
            </w:pPr>
            <w:r w:rsidRPr="00ED2973">
              <w:rPr>
                <w:b/>
                <w:sz w:val="28"/>
              </w:rPr>
              <w:t>20.</w:t>
            </w:r>
            <w:r w:rsidR="00ED2973" w:rsidRPr="00ED2973">
              <w:rPr>
                <w:sz w:val="28"/>
              </w:rPr>
              <w:t xml:space="preserve"> </w:t>
            </w:r>
            <w:r w:rsidR="00ED2973" w:rsidRPr="00ED2973">
              <w:t>Dünya’dan bakıldığında Ay’ın daima aynı yüzünü görürüz.</w:t>
            </w:r>
            <w:r w:rsidR="004E01D9">
              <w:t xml:space="preserve"> </w:t>
            </w:r>
            <w:r w:rsidR="00ED2973" w:rsidRPr="00ED2973">
              <w:rPr>
                <w:b/>
              </w:rPr>
              <w:t>Aşağıdakilerden hangisi Ay’ın daima aynı yüzünü görmemizin nedenini açıklar?</w:t>
            </w:r>
          </w:p>
          <w:p w:rsidR="00ED2973" w:rsidRPr="00ED2973" w:rsidRDefault="00ED2973" w:rsidP="00ED2973">
            <w:pPr>
              <w:pStyle w:val="AralkYok"/>
            </w:pPr>
            <w:r w:rsidRPr="00ED2973">
              <w:t>A) Güneş’in uyguladığı çekim kuvveti</w:t>
            </w:r>
          </w:p>
          <w:p w:rsidR="00ED2973" w:rsidRPr="00ED2973" w:rsidRDefault="00ED2973" w:rsidP="00ED2973">
            <w:pPr>
              <w:pStyle w:val="AralkYok"/>
            </w:pPr>
            <w:r w:rsidRPr="00ED2973">
              <w:t>B) Ay ve Dünya’nın aynı süratle dönmesi</w:t>
            </w:r>
          </w:p>
          <w:p w:rsidR="00ED2973" w:rsidRPr="00ED2973" w:rsidRDefault="00ED2973" w:rsidP="00ED2973">
            <w:pPr>
              <w:pStyle w:val="AralkYok"/>
            </w:pPr>
            <w:r w:rsidRPr="00ED2973">
              <w:t>C) Ay ve Dünya’nın şeklinin benzer olması</w:t>
            </w:r>
          </w:p>
          <w:p w:rsidR="00DA478A" w:rsidRPr="00F70839" w:rsidRDefault="00ED2973" w:rsidP="00E31ABC">
            <w:pPr>
              <w:pStyle w:val="AralkYok"/>
            </w:pPr>
            <w:r w:rsidRPr="00ED2973">
              <w:t xml:space="preserve">D) </w:t>
            </w:r>
            <w:r w:rsidR="00E31ABC">
              <w:t>Ay’ın kendi ekseni ve Dünya etrafındaki dönme süresinin aynı olması</w:t>
            </w:r>
          </w:p>
        </w:tc>
      </w:tr>
    </w:tbl>
    <w:p w:rsidR="0043796A" w:rsidRPr="0043796A" w:rsidRDefault="0043796A" w:rsidP="0043796A">
      <w:pPr>
        <w:pStyle w:val="AralkYok"/>
      </w:pPr>
    </w:p>
    <w:sectPr w:rsidR="0043796A" w:rsidRPr="0043796A" w:rsidSect="00FA14C9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D1"/>
    <w:rsid w:val="00002D16"/>
    <w:rsid w:val="00006DBC"/>
    <w:rsid w:val="000171E3"/>
    <w:rsid w:val="0002509E"/>
    <w:rsid w:val="00052E86"/>
    <w:rsid w:val="0005702F"/>
    <w:rsid w:val="00063570"/>
    <w:rsid w:val="000649EB"/>
    <w:rsid w:val="00072F54"/>
    <w:rsid w:val="00075A62"/>
    <w:rsid w:val="0008086D"/>
    <w:rsid w:val="000902B8"/>
    <w:rsid w:val="000B1C6C"/>
    <w:rsid w:val="000B7AAD"/>
    <w:rsid w:val="000C6872"/>
    <w:rsid w:val="000D24EA"/>
    <w:rsid w:val="000E7EF8"/>
    <w:rsid w:val="0011047F"/>
    <w:rsid w:val="00111AC4"/>
    <w:rsid w:val="00113F11"/>
    <w:rsid w:val="00117117"/>
    <w:rsid w:val="00123696"/>
    <w:rsid w:val="00123E36"/>
    <w:rsid w:val="0014019B"/>
    <w:rsid w:val="00141423"/>
    <w:rsid w:val="001421D9"/>
    <w:rsid w:val="00145A7D"/>
    <w:rsid w:val="00156D80"/>
    <w:rsid w:val="00161454"/>
    <w:rsid w:val="00161C04"/>
    <w:rsid w:val="00166059"/>
    <w:rsid w:val="00166E09"/>
    <w:rsid w:val="001678CC"/>
    <w:rsid w:val="0017756D"/>
    <w:rsid w:val="00180658"/>
    <w:rsid w:val="001876E3"/>
    <w:rsid w:val="00190A05"/>
    <w:rsid w:val="001A220D"/>
    <w:rsid w:val="001A65AC"/>
    <w:rsid w:val="001B77C2"/>
    <w:rsid w:val="001D100F"/>
    <w:rsid w:val="001D6E8C"/>
    <w:rsid w:val="001E1984"/>
    <w:rsid w:val="001F2BA4"/>
    <w:rsid w:val="00206E41"/>
    <w:rsid w:val="0021055C"/>
    <w:rsid w:val="002117D7"/>
    <w:rsid w:val="00212067"/>
    <w:rsid w:val="00220B85"/>
    <w:rsid w:val="002279D9"/>
    <w:rsid w:val="00233246"/>
    <w:rsid w:val="002359D5"/>
    <w:rsid w:val="00235F39"/>
    <w:rsid w:val="00235FE6"/>
    <w:rsid w:val="002369D3"/>
    <w:rsid w:val="00237678"/>
    <w:rsid w:val="00241C31"/>
    <w:rsid w:val="00254E28"/>
    <w:rsid w:val="002562B7"/>
    <w:rsid w:val="002754E4"/>
    <w:rsid w:val="00281B15"/>
    <w:rsid w:val="00287EA3"/>
    <w:rsid w:val="002964C0"/>
    <w:rsid w:val="002A5163"/>
    <w:rsid w:val="002B1583"/>
    <w:rsid w:val="002B76A7"/>
    <w:rsid w:val="002C09BC"/>
    <w:rsid w:val="002C5867"/>
    <w:rsid w:val="002C6377"/>
    <w:rsid w:val="002D3568"/>
    <w:rsid w:val="002E0234"/>
    <w:rsid w:val="002E11E0"/>
    <w:rsid w:val="002E7598"/>
    <w:rsid w:val="002F0DC1"/>
    <w:rsid w:val="002F78DC"/>
    <w:rsid w:val="00300216"/>
    <w:rsid w:val="00304C56"/>
    <w:rsid w:val="00305D30"/>
    <w:rsid w:val="0031004F"/>
    <w:rsid w:val="00315716"/>
    <w:rsid w:val="003248E4"/>
    <w:rsid w:val="0032626B"/>
    <w:rsid w:val="00327191"/>
    <w:rsid w:val="00330B2C"/>
    <w:rsid w:val="00341407"/>
    <w:rsid w:val="00345B86"/>
    <w:rsid w:val="00357125"/>
    <w:rsid w:val="0036590B"/>
    <w:rsid w:val="00366BCC"/>
    <w:rsid w:val="00371FC6"/>
    <w:rsid w:val="00374340"/>
    <w:rsid w:val="00382B5C"/>
    <w:rsid w:val="00385D82"/>
    <w:rsid w:val="0039225E"/>
    <w:rsid w:val="003B532C"/>
    <w:rsid w:val="003C1F0B"/>
    <w:rsid w:val="003D7922"/>
    <w:rsid w:val="003E12BF"/>
    <w:rsid w:val="003E4EAC"/>
    <w:rsid w:val="003F6694"/>
    <w:rsid w:val="003F793D"/>
    <w:rsid w:val="0040536B"/>
    <w:rsid w:val="0041076B"/>
    <w:rsid w:val="004240AC"/>
    <w:rsid w:val="00432BD1"/>
    <w:rsid w:val="0043730A"/>
    <w:rsid w:val="0043796A"/>
    <w:rsid w:val="00441043"/>
    <w:rsid w:val="00447532"/>
    <w:rsid w:val="00455855"/>
    <w:rsid w:val="004724E4"/>
    <w:rsid w:val="004758E2"/>
    <w:rsid w:val="00495781"/>
    <w:rsid w:val="004A1EDC"/>
    <w:rsid w:val="004A494C"/>
    <w:rsid w:val="004B6950"/>
    <w:rsid w:val="004E01D9"/>
    <w:rsid w:val="004E3BA5"/>
    <w:rsid w:val="004E5989"/>
    <w:rsid w:val="00511A68"/>
    <w:rsid w:val="00514244"/>
    <w:rsid w:val="00526207"/>
    <w:rsid w:val="00543370"/>
    <w:rsid w:val="00553EE2"/>
    <w:rsid w:val="00561610"/>
    <w:rsid w:val="00566BE2"/>
    <w:rsid w:val="005729D4"/>
    <w:rsid w:val="005808BE"/>
    <w:rsid w:val="005B4167"/>
    <w:rsid w:val="005B6A1C"/>
    <w:rsid w:val="005D061B"/>
    <w:rsid w:val="005D26F6"/>
    <w:rsid w:val="005D3F73"/>
    <w:rsid w:val="005E62BB"/>
    <w:rsid w:val="005F26B5"/>
    <w:rsid w:val="005F6A59"/>
    <w:rsid w:val="005F7F92"/>
    <w:rsid w:val="00602079"/>
    <w:rsid w:val="00602BA5"/>
    <w:rsid w:val="00610379"/>
    <w:rsid w:val="00621337"/>
    <w:rsid w:val="00624A9D"/>
    <w:rsid w:val="00630AE1"/>
    <w:rsid w:val="00630BFA"/>
    <w:rsid w:val="0063202D"/>
    <w:rsid w:val="00634746"/>
    <w:rsid w:val="0063617A"/>
    <w:rsid w:val="00637771"/>
    <w:rsid w:val="00652B5A"/>
    <w:rsid w:val="00662E2D"/>
    <w:rsid w:val="00663E8A"/>
    <w:rsid w:val="00691C11"/>
    <w:rsid w:val="00696A05"/>
    <w:rsid w:val="006A58D1"/>
    <w:rsid w:val="006B44FA"/>
    <w:rsid w:val="006C09D0"/>
    <w:rsid w:val="006D1420"/>
    <w:rsid w:val="006D4BC4"/>
    <w:rsid w:val="006D66E2"/>
    <w:rsid w:val="006E56E0"/>
    <w:rsid w:val="006F1851"/>
    <w:rsid w:val="007019F8"/>
    <w:rsid w:val="007376F3"/>
    <w:rsid w:val="00744E17"/>
    <w:rsid w:val="00746D6D"/>
    <w:rsid w:val="00750842"/>
    <w:rsid w:val="00751463"/>
    <w:rsid w:val="0077063D"/>
    <w:rsid w:val="00773910"/>
    <w:rsid w:val="00780570"/>
    <w:rsid w:val="00785804"/>
    <w:rsid w:val="00794D51"/>
    <w:rsid w:val="00796D76"/>
    <w:rsid w:val="007B104D"/>
    <w:rsid w:val="007B4EB7"/>
    <w:rsid w:val="007B6BD6"/>
    <w:rsid w:val="007E30B2"/>
    <w:rsid w:val="00803B29"/>
    <w:rsid w:val="008176DC"/>
    <w:rsid w:val="00822540"/>
    <w:rsid w:val="0082425C"/>
    <w:rsid w:val="00826C65"/>
    <w:rsid w:val="00833FCB"/>
    <w:rsid w:val="0083790C"/>
    <w:rsid w:val="00846107"/>
    <w:rsid w:val="00855A61"/>
    <w:rsid w:val="00867030"/>
    <w:rsid w:val="00887F8A"/>
    <w:rsid w:val="00897CB3"/>
    <w:rsid w:val="008A432D"/>
    <w:rsid w:val="008C28CB"/>
    <w:rsid w:val="008C4031"/>
    <w:rsid w:val="008C6101"/>
    <w:rsid w:val="008D1317"/>
    <w:rsid w:val="008D1B16"/>
    <w:rsid w:val="008F42F6"/>
    <w:rsid w:val="00901644"/>
    <w:rsid w:val="0091424F"/>
    <w:rsid w:val="0092019C"/>
    <w:rsid w:val="00920E06"/>
    <w:rsid w:val="009329B0"/>
    <w:rsid w:val="00942845"/>
    <w:rsid w:val="0094417C"/>
    <w:rsid w:val="0094795F"/>
    <w:rsid w:val="00950ED3"/>
    <w:rsid w:val="00951C5A"/>
    <w:rsid w:val="00956920"/>
    <w:rsid w:val="00962A41"/>
    <w:rsid w:val="00971124"/>
    <w:rsid w:val="00976EB6"/>
    <w:rsid w:val="00985AE4"/>
    <w:rsid w:val="009877ED"/>
    <w:rsid w:val="00994080"/>
    <w:rsid w:val="00994491"/>
    <w:rsid w:val="0099678B"/>
    <w:rsid w:val="009A61E7"/>
    <w:rsid w:val="009A6E9F"/>
    <w:rsid w:val="009B1899"/>
    <w:rsid w:val="009B18FB"/>
    <w:rsid w:val="009C2054"/>
    <w:rsid w:val="009C59E3"/>
    <w:rsid w:val="009D220D"/>
    <w:rsid w:val="009D381A"/>
    <w:rsid w:val="009E68BB"/>
    <w:rsid w:val="00A07217"/>
    <w:rsid w:val="00A11AE2"/>
    <w:rsid w:val="00A24183"/>
    <w:rsid w:val="00A33ADA"/>
    <w:rsid w:val="00A36BFF"/>
    <w:rsid w:val="00A67529"/>
    <w:rsid w:val="00A70AA7"/>
    <w:rsid w:val="00A75B82"/>
    <w:rsid w:val="00A80681"/>
    <w:rsid w:val="00A8082C"/>
    <w:rsid w:val="00A939DF"/>
    <w:rsid w:val="00A95C8A"/>
    <w:rsid w:val="00AB2849"/>
    <w:rsid w:val="00AB6A15"/>
    <w:rsid w:val="00AC457F"/>
    <w:rsid w:val="00AC5458"/>
    <w:rsid w:val="00AC690C"/>
    <w:rsid w:val="00AD63E5"/>
    <w:rsid w:val="00AF10E0"/>
    <w:rsid w:val="00AF68D2"/>
    <w:rsid w:val="00B0013B"/>
    <w:rsid w:val="00B008F2"/>
    <w:rsid w:val="00B03D70"/>
    <w:rsid w:val="00B1190C"/>
    <w:rsid w:val="00B124C6"/>
    <w:rsid w:val="00B2279A"/>
    <w:rsid w:val="00B243D5"/>
    <w:rsid w:val="00B35407"/>
    <w:rsid w:val="00B54BD6"/>
    <w:rsid w:val="00B57CEC"/>
    <w:rsid w:val="00B672F4"/>
    <w:rsid w:val="00B74C78"/>
    <w:rsid w:val="00B75DFA"/>
    <w:rsid w:val="00B76543"/>
    <w:rsid w:val="00B7718B"/>
    <w:rsid w:val="00B85533"/>
    <w:rsid w:val="00B85F0E"/>
    <w:rsid w:val="00B94DF6"/>
    <w:rsid w:val="00BA3239"/>
    <w:rsid w:val="00BB3B59"/>
    <w:rsid w:val="00BB5412"/>
    <w:rsid w:val="00BB5A59"/>
    <w:rsid w:val="00BC2565"/>
    <w:rsid w:val="00BE246A"/>
    <w:rsid w:val="00BE706D"/>
    <w:rsid w:val="00BF22E6"/>
    <w:rsid w:val="00C02D5A"/>
    <w:rsid w:val="00C111D7"/>
    <w:rsid w:val="00C94DBE"/>
    <w:rsid w:val="00CA5E01"/>
    <w:rsid w:val="00CA6E22"/>
    <w:rsid w:val="00CB473A"/>
    <w:rsid w:val="00CB52B6"/>
    <w:rsid w:val="00CD2EDA"/>
    <w:rsid w:val="00CD402F"/>
    <w:rsid w:val="00CD4192"/>
    <w:rsid w:val="00CF04FE"/>
    <w:rsid w:val="00CF2D80"/>
    <w:rsid w:val="00D06F49"/>
    <w:rsid w:val="00D07312"/>
    <w:rsid w:val="00D12BA4"/>
    <w:rsid w:val="00D2320E"/>
    <w:rsid w:val="00D246AE"/>
    <w:rsid w:val="00D335FE"/>
    <w:rsid w:val="00D36BC0"/>
    <w:rsid w:val="00D40AE5"/>
    <w:rsid w:val="00D40B29"/>
    <w:rsid w:val="00D41319"/>
    <w:rsid w:val="00D41448"/>
    <w:rsid w:val="00D477A3"/>
    <w:rsid w:val="00D546C1"/>
    <w:rsid w:val="00D660BB"/>
    <w:rsid w:val="00D71929"/>
    <w:rsid w:val="00D82061"/>
    <w:rsid w:val="00D93D76"/>
    <w:rsid w:val="00DA478A"/>
    <w:rsid w:val="00DB78C7"/>
    <w:rsid w:val="00DC1F1B"/>
    <w:rsid w:val="00DD3BF3"/>
    <w:rsid w:val="00DD3CF4"/>
    <w:rsid w:val="00DD5845"/>
    <w:rsid w:val="00DE3F57"/>
    <w:rsid w:val="00DF07E2"/>
    <w:rsid w:val="00E01CDB"/>
    <w:rsid w:val="00E12E43"/>
    <w:rsid w:val="00E12F22"/>
    <w:rsid w:val="00E24C0F"/>
    <w:rsid w:val="00E26D40"/>
    <w:rsid w:val="00E31ABC"/>
    <w:rsid w:val="00E43DF1"/>
    <w:rsid w:val="00E52F8C"/>
    <w:rsid w:val="00E61C03"/>
    <w:rsid w:val="00E625DE"/>
    <w:rsid w:val="00E6740D"/>
    <w:rsid w:val="00E76FAE"/>
    <w:rsid w:val="00E805B9"/>
    <w:rsid w:val="00E82B73"/>
    <w:rsid w:val="00E83CE5"/>
    <w:rsid w:val="00E84014"/>
    <w:rsid w:val="00E945F1"/>
    <w:rsid w:val="00E9466C"/>
    <w:rsid w:val="00EB1D6C"/>
    <w:rsid w:val="00EB2A60"/>
    <w:rsid w:val="00EB4592"/>
    <w:rsid w:val="00EC6088"/>
    <w:rsid w:val="00ED2973"/>
    <w:rsid w:val="00EE63F5"/>
    <w:rsid w:val="00EF39A6"/>
    <w:rsid w:val="00EF47F3"/>
    <w:rsid w:val="00F0773E"/>
    <w:rsid w:val="00F13E6A"/>
    <w:rsid w:val="00F14BD9"/>
    <w:rsid w:val="00F15484"/>
    <w:rsid w:val="00F22E7D"/>
    <w:rsid w:val="00F30DB9"/>
    <w:rsid w:val="00F35A19"/>
    <w:rsid w:val="00F57733"/>
    <w:rsid w:val="00F57D4E"/>
    <w:rsid w:val="00F70839"/>
    <w:rsid w:val="00FA14C9"/>
    <w:rsid w:val="00FA382D"/>
    <w:rsid w:val="00FC201D"/>
    <w:rsid w:val="00FD18D5"/>
    <w:rsid w:val="00FD2863"/>
    <w:rsid w:val="00FE480F"/>
    <w:rsid w:val="00FF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6091D-93A9-4939-8F50-F48E134F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796A"/>
    <w:pPr>
      <w:spacing w:after="0" w:line="240" w:lineRule="auto"/>
    </w:pPr>
  </w:style>
  <w:style w:type="table" w:styleId="TabloKlavuzu">
    <w:name w:val="Table Grid"/>
    <w:basedOn w:val="NormalTablo"/>
    <w:uiPriority w:val="39"/>
    <w:rsid w:val="00437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png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67</cp:revision>
  <dcterms:created xsi:type="dcterms:W3CDTF">2017-10-02T10:54:00Z</dcterms:created>
  <dcterms:modified xsi:type="dcterms:W3CDTF">2017-10-02T20:59:00Z</dcterms:modified>
</cp:coreProperties>
</file>